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Pr="00DC34D7" w:rsidRDefault="00914AE1" w:rsidP="00914AE1">
      <w:pPr>
        <w:ind w:left="-851"/>
        <w:jc w:val="right"/>
        <w:rPr>
          <w:rFonts w:ascii="Arial" w:hAnsi="Arial" w:cs="Arial"/>
          <w:b/>
          <w:color w:val="2881C3"/>
          <w:lang w:val="ro-RO"/>
        </w:rPr>
      </w:pPr>
    </w:p>
    <w:p w:rsidR="00B62B34" w:rsidRPr="00DC34D7" w:rsidRDefault="00FC79D7" w:rsidP="00341181">
      <w:pPr>
        <w:ind w:left="-851"/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 xml:space="preserve">          </w:t>
      </w:r>
      <w:r w:rsidR="003E54A2" w:rsidRPr="00DC34D7">
        <w:rPr>
          <w:rFonts w:ascii="Arial" w:hAnsi="Arial" w:cs="Arial"/>
          <w:b/>
          <w:color w:val="2D7DC3"/>
          <w:lang w:val="ro-RO"/>
        </w:rPr>
        <w:t>AGENŢIA NAŢIONALĂ PENTRU OCUPAREA FORŢEI DE MUNCĂ</w:t>
      </w: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B62B34">
      <w:pPr>
        <w:pStyle w:val="1"/>
        <w:ind w:left="-709"/>
        <w:jc w:val="left"/>
        <w:rPr>
          <w:rFonts w:ascii="Arial" w:hAnsi="Arial" w:cs="Arial"/>
          <w:b/>
          <w:bCs/>
          <w:sz w:val="24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B62B34" w:rsidRPr="00DC34D7" w:rsidRDefault="00C550E2" w:rsidP="00341181">
      <w:pPr>
        <w:pStyle w:val="1"/>
        <w:rPr>
          <w:rFonts w:ascii="Arial" w:hAnsi="Arial" w:cs="Arial"/>
          <w:b/>
          <w:bCs/>
          <w:sz w:val="24"/>
        </w:rPr>
      </w:pPr>
      <w:r w:rsidRPr="00DC34D7">
        <w:rPr>
          <w:rFonts w:ascii="Arial" w:hAnsi="Arial" w:cs="Arial"/>
          <w:b/>
          <w:bCs/>
          <w:sz w:val="24"/>
        </w:rPr>
        <w:t xml:space="preserve">                   </w:t>
      </w:r>
    </w:p>
    <w:p w:rsidR="002F6F72" w:rsidRPr="00DC34D7" w:rsidRDefault="002F6F72" w:rsidP="002F6F72">
      <w:pPr>
        <w:rPr>
          <w:rFonts w:ascii="Arial" w:hAnsi="Arial" w:cs="Arial"/>
          <w:lang w:val="ro-RO"/>
        </w:rPr>
      </w:pPr>
    </w:p>
    <w:p w:rsidR="002F6F72" w:rsidRPr="00DC34D7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</w:t>
      </w:r>
      <w:r w:rsidR="00BF49AB" w:rsidRPr="00DC34D7">
        <w:rPr>
          <w:rFonts w:ascii="Arial" w:hAnsi="Arial" w:cs="Arial"/>
          <w:b/>
          <w:color w:val="2D7DC3"/>
          <w:lang w:val="ro-RO"/>
        </w:rPr>
        <w:t>ŢA</w:t>
      </w:r>
      <w:r w:rsidRPr="00DC34D7">
        <w:rPr>
          <w:rFonts w:ascii="Arial" w:hAnsi="Arial" w:cs="Arial"/>
          <w:b/>
          <w:color w:val="2D7DC3"/>
          <w:lang w:val="ro-RO"/>
        </w:rPr>
        <w:t xml:space="preserve"> MUNCII: LOCURI VACANTE</w:t>
      </w: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Default="00DD25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22</w:t>
      </w:r>
      <w:r w:rsidR="006B2625" w:rsidRPr="00DC34D7">
        <w:rPr>
          <w:rFonts w:ascii="Arial" w:hAnsi="Arial" w:cs="Arial"/>
          <w:b/>
          <w:color w:val="2D7DC3"/>
          <w:lang w:val="ro-RO"/>
        </w:rPr>
        <w:t>.0</w:t>
      </w:r>
      <w:r w:rsidR="00A86EA5">
        <w:rPr>
          <w:rFonts w:ascii="Arial" w:hAnsi="Arial" w:cs="Arial"/>
          <w:b/>
          <w:color w:val="2D7DC3"/>
          <w:lang w:val="ro-RO"/>
        </w:rPr>
        <w:t>7</w:t>
      </w:r>
      <w:r w:rsidR="00646941" w:rsidRPr="00DC34D7">
        <w:rPr>
          <w:rFonts w:ascii="Arial" w:hAnsi="Arial" w:cs="Arial"/>
          <w:b/>
          <w:color w:val="2D7DC3"/>
          <w:lang w:val="ro-RO"/>
        </w:rPr>
        <w:t>.201</w:t>
      </w:r>
      <w:r w:rsidR="00281B43" w:rsidRPr="00DC34D7">
        <w:rPr>
          <w:rFonts w:ascii="Arial" w:hAnsi="Arial" w:cs="Arial"/>
          <w:b/>
          <w:color w:val="2D7DC3"/>
          <w:lang w:val="ro-RO"/>
        </w:rPr>
        <w:t>3</w:t>
      </w: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9E1741" w:rsidRPr="00DC34D7" w:rsidRDefault="009E17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B62B34" w:rsidRPr="00DC34D7" w:rsidRDefault="00B62B34" w:rsidP="005D35F2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AE14D4" w:rsidRPr="00DC34D7" w:rsidRDefault="009E1741" w:rsidP="00AE14D4">
      <w:pPr>
        <w:jc w:val="center"/>
        <w:rPr>
          <w:rFonts w:ascii="Arial" w:hAnsi="Arial" w:cs="Arial"/>
          <w:lang w:val="ro-RO"/>
        </w:rPr>
      </w:pPr>
      <w:r w:rsidRPr="009E1741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4078780" cy="2880000"/>
            <wp:effectExtent l="19050" t="0" r="0" b="0"/>
            <wp:docPr id="2" name="Рисунок 1" descr="Topul locurilor de munca vacante: muncitor necalificat, textilist si vanz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ul locurilor de munca vacante: muncitor necalificat, textilist si vanzat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78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914AE1" w:rsidRPr="00DC34D7" w:rsidRDefault="00914AE1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914AE1">
      <w:pPr>
        <w:tabs>
          <w:tab w:val="left" w:pos="5903"/>
        </w:tabs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6D692E" w:rsidRPr="00DC34D7" w:rsidRDefault="006D692E" w:rsidP="006D692E">
      <w:pPr>
        <w:rPr>
          <w:rFonts w:ascii="Arial" w:hAnsi="Arial" w:cs="Arial"/>
          <w:lang w:val="ro-RO"/>
        </w:rPr>
      </w:pPr>
    </w:p>
    <w:p w:rsidR="00341181" w:rsidRPr="00DC34D7" w:rsidRDefault="00341181" w:rsidP="006D692E">
      <w:pPr>
        <w:rPr>
          <w:rFonts w:ascii="Arial" w:hAnsi="Arial" w:cs="Arial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341181" w:rsidRPr="00DC34D7" w:rsidRDefault="00341181" w:rsidP="00867B68">
      <w:pPr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DIREC</w:t>
      </w:r>
      <w:r w:rsidR="00BF49AB" w:rsidRPr="00DC34D7">
        <w:rPr>
          <w:rFonts w:ascii="Arial" w:hAnsi="Arial" w:cs="Arial"/>
          <w:b/>
          <w:color w:val="2D7DC3"/>
          <w:lang w:val="ro-RO"/>
        </w:rPr>
        <w:t>Ţ</w:t>
      </w:r>
      <w:r w:rsidRPr="00DC34D7">
        <w:rPr>
          <w:rFonts w:ascii="Arial" w:hAnsi="Arial" w:cs="Arial"/>
          <w:b/>
          <w:color w:val="2D7DC3"/>
          <w:lang w:val="ro-RO"/>
        </w:rPr>
        <w:t>IA  PLANIFICARE, EVALUARE</w:t>
      </w:r>
      <w:r w:rsidR="00BF49AB" w:rsidRPr="00DC34D7">
        <w:rPr>
          <w:rFonts w:ascii="Arial" w:hAnsi="Arial" w:cs="Arial"/>
          <w:b/>
          <w:color w:val="2D7DC3"/>
          <w:lang w:val="ro-RO"/>
        </w:rPr>
        <w:t xml:space="preserve"> ŞI</w:t>
      </w:r>
      <w:r w:rsidRPr="00DC34D7">
        <w:rPr>
          <w:rFonts w:ascii="Arial" w:hAnsi="Arial" w:cs="Arial"/>
          <w:b/>
          <w:color w:val="2D7DC3"/>
          <w:lang w:val="ro-RO"/>
        </w:rPr>
        <w:t xml:space="preserve"> SINTEZĂ</w:t>
      </w:r>
    </w:p>
    <w:p w:rsidR="00341181" w:rsidRPr="00DC34D7" w:rsidRDefault="00341181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977229" w:rsidRPr="006F68D1" w:rsidRDefault="00341181" w:rsidP="00A72993">
      <w:pPr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DD2581">
        <w:rPr>
          <w:rFonts w:ascii="Arial" w:hAnsi="Arial" w:cs="Arial"/>
          <w:b/>
          <w:color w:val="002060"/>
          <w:lang w:val="ro-RO"/>
        </w:rPr>
        <w:t>22</w:t>
      </w:r>
      <w:r w:rsidR="00DC34D7" w:rsidRPr="006F68D1">
        <w:rPr>
          <w:rFonts w:ascii="Arial" w:hAnsi="Arial" w:cs="Arial"/>
          <w:b/>
          <w:color w:val="002060"/>
          <w:lang w:val="ro-RO"/>
        </w:rPr>
        <w:t>.0</w:t>
      </w:r>
      <w:r w:rsidR="006B4F89">
        <w:rPr>
          <w:rFonts w:ascii="Arial" w:hAnsi="Arial" w:cs="Arial"/>
          <w:b/>
          <w:color w:val="002060"/>
          <w:lang w:val="ro-RO"/>
        </w:rPr>
        <w:t>7</w:t>
      </w:r>
      <w:r w:rsidRPr="006F68D1">
        <w:rPr>
          <w:rFonts w:ascii="Arial" w:hAnsi="Arial" w:cs="Arial"/>
          <w:b/>
          <w:color w:val="002060"/>
          <w:lang w:val="ro-RO"/>
        </w:rPr>
        <w:t>.201</w:t>
      </w:r>
      <w:r w:rsidR="005A17AF" w:rsidRPr="006F68D1">
        <w:rPr>
          <w:rFonts w:ascii="Arial" w:hAnsi="Arial" w:cs="Arial"/>
          <w:b/>
          <w:color w:val="002060"/>
          <w:lang w:val="ro-RO"/>
        </w:rPr>
        <w:t>3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="00A762BC" w:rsidRPr="006F68D1">
        <w:rPr>
          <w:rFonts w:ascii="Arial" w:hAnsi="Arial" w:cs="Arial"/>
          <w:color w:val="002060"/>
          <w:lang w:val="ro-RO"/>
        </w:rPr>
        <w:t>erau</w:t>
      </w:r>
      <w:r w:rsidRPr="006F68D1">
        <w:rPr>
          <w:rFonts w:ascii="Arial" w:hAnsi="Arial" w:cs="Arial"/>
          <w:color w:val="002060"/>
          <w:lang w:val="ro-RO"/>
        </w:rPr>
        <w:t xml:space="preserve"> înregistrate </w:t>
      </w:r>
      <w:r w:rsidR="005D7BC1" w:rsidRPr="005D7BC1">
        <w:rPr>
          <w:rFonts w:ascii="Arial" w:hAnsi="Arial" w:cs="Arial"/>
          <w:b/>
          <w:color w:val="002060"/>
          <w:lang w:val="ro-RO"/>
        </w:rPr>
        <w:t>5603</w:t>
      </w:r>
      <w:r w:rsidRPr="005D7BC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vacante</w:t>
      </w:r>
      <w:r w:rsidR="008F6887" w:rsidRPr="006F68D1">
        <w:rPr>
          <w:rFonts w:ascii="Arial" w:hAnsi="Arial" w:cs="Arial"/>
          <w:color w:val="002060"/>
          <w:lang w:val="ro-RO"/>
        </w:rPr>
        <w:t xml:space="preserve"> ce constituie cu </w:t>
      </w:r>
      <w:r w:rsidR="005D7BC1" w:rsidRPr="005D7BC1">
        <w:rPr>
          <w:rFonts w:ascii="Arial" w:hAnsi="Arial" w:cs="Arial"/>
          <w:b/>
          <w:color w:val="002060"/>
          <w:lang w:val="ro-RO"/>
        </w:rPr>
        <w:t>717</w:t>
      </w:r>
      <w:r w:rsidR="008F6887" w:rsidRPr="00157410">
        <w:rPr>
          <w:rFonts w:ascii="Arial" w:hAnsi="Arial" w:cs="Arial"/>
          <w:b/>
          <w:color w:val="002060"/>
          <w:lang w:val="ro-RO"/>
        </w:rPr>
        <w:t xml:space="preserve"> </w:t>
      </w:r>
      <w:r w:rsidR="008F6887" w:rsidRPr="006F68D1">
        <w:rPr>
          <w:rFonts w:ascii="Arial" w:hAnsi="Arial" w:cs="Arial"/>
          <w:color w:val="002060"/>
          <w:lang w:val="ro-RO"/>
        </w:rPr>
        <w:t xml:space="preserve">locuri mai </w:t>
      </w:r>
      <w:r w:rsidR="00157410">
        <w:rPr>
          <w:rFonts w:ascii="Arial" w:hAnsi="Arial" w:cs="Arial"/>
          <w:color w:val="002060"/>
          <w:lang w:val="ro-RO"/>
        </w:rPr>
        <w:t>puţin</w:t>
      </w:r>
      <w:r w:rsidR="008F6887" w:rsidRPr="006F68D1">
        <w:rPr>
          <w:rFonts w:ascii="Arial" w:hAnsi="Arial" w:cs="Arial"/>
          <w:color w:val="002060"/>
          <w:lang w:val="ro-RO"/>
        </w:rPr>
        <w:t xml:space="preserve"> comparativ cu perioada precedentă</w:t>
      </w:r>
      <w:r w:rsidR="00115EEA">
        <w:rPr>
          <w:rFonts w:ascii="Arial" w:hAnsi="Arial" w:cs="Arial"/>
          <w:color w:val="002060"/>
          <w:lang w:val="ro-RO"/>
        </w:rPr>
        <w:t>.</w:t>
      </w:r>
      <w:r w:rsidR="0096250E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5433B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78B0" w:rsidRPr="00DC34D7" w:rsidRDefault="002578B0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341181" w:rsidRPr="00DC34D7" w:rsidRDefault="001060C2" w:rsidP="008E4608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="00341181"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>constituie:</w:t>
      </w:r>
      <w:r w:rsidR="00681E91">
        <w:rPr>
          <w:rFonts w:ascii="Arial" w:hAnsi="Arial" w:cs="Arial"/>
          <w:b/>
          <w:color w:val="002060"/>
          <w:lang w:val="ro-RO"/>
        </w:rPr>
        <w:t xml:space="preserve"> </w:t>
      </w: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175BAF" w:rsidRPr="00DC34D7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DC34D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DC34D7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7D08D3" w:rsidRPr="00DC34D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B97F7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1679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7D08D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80</w:t>
            </w:r>
          </w:p>
        </w:tc>
      </w:tr>
      <w:tr w:rsidR="007D08D3" w:rsidRPr="00DC34D7" w:rsidTr="0062684F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6B4F8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822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91773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77</w:t>
            </w:r>
          </w:p>
        </w:tc>
      </w:tr>
      <w:tr w:rsidR="007D08D3" w:rsidRPr="00DC34D7" w:rsidTr="004327DE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344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7D08D3" w:rsidRPr="00DC34D7" w:rsidTr="00302A78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4F67C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7D08D3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268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219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91773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54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ngheni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173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160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7D08D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51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F0363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159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7D08D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149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F0363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126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37</w:t>
            </w:r>
          </w:p>
        </w:tc>
      </w:tr>
      <w:tr w:rsidR="007D08D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7D08D3" w:rsidRPr="00DC34D7" w:rsidRDefault="007D08D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116</w:t>
            </w:r>
          </w:p>
        </w:tc>
        <w:tc>
          <w:tcPr>
            <w:tcW w:w="293" w:type="dxa"/>
            <w:shd w:val="clear" w:color="auto" w:fill="FFFFFF"/>
          </w:tcPr>
          <w:p w:rsidR="007D08D3" w:rsidRPr="00DC34D7" w:rsidRDefault="007D08D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7D08D3" w:rsidRPr="00DC34D7" w:rsidRDefault="007D08D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7D08D3" w:rsidRPr="00DC34D7" w:rsidRDefault="007D08D3" w:rsidP="0091773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8C33C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91773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25</w:t>
            </w: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109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23</w:t>
            </w: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105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19</w:t>
            </w: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917735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97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E1463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</w:tr>
      <w:tr w:rsidR="00E14633" w:rsidRPr="00DC34D7" w:rsidTr="00E14633">
        <w:trPr>
          <w:trHeight w:val="482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061EA3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E1463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</w:t>
            </w: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8C33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061EA3">
            <w:pPr>
              <w:tabs>
                <w:tab w:val="right" w:pos="1911"/>
              </w:tabs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061EA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  <w:tr w:rsidR="00E14633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E14633" w:rsidRPr="00DC34D7" w:rsidRDefault="00E14633" w:rsidP="0091773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E14633" w:rsidRPr="00DC34D7" w:rsidRDefault="00E14633" w:rsidP="00E14633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  <w:tc>
          <w:tcPr>
            <w:tcW w:w="293" w:type="dxa"/>
            <w:shd w:val="clear" w:color="auto" w:fill="FFFFFF"/>
          </w:tcPr>
          <w:p w:rsidR="00E14633" w:rsidRPr="00DC34D7" w:rsidRDefault="00E14633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E14633" w:rsidRPr="00DC34D7" w:rsidRDefault="00E14633" w:rsidP="00C72660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E14633" w:rsidRPr="00DC34D7" w:rsidRDefault="00E14633" w:rsidP="00C7266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E610C" w:rsidRPr="00DC34D7" w:rsidRDefault="00FE610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6F68D1" w:rsidRDefault="00341181" w:rsidP="00F168D4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La nivel naţional 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superioare şi medii de specialitate s</w:t>
      </w:r>
      <w:r w:rsidR="001B33D0" w:rsidRPr="006F68D1">
        <w:rPr>
          <w:rFonts w:ascii="Arial" w:hAnsi="Arial" w:cs="Arial"/>
          <w:color w:val="002060"/>
          <w:lang w:val="ro-RO"/>
        </w:rPr>
        <w:t>u</w:t>
      </w:r>
      <w:r w:rsidRPr="006F68D1">
        <w:rPr>
          <w:rFonts w:ascii="Arial" w:hAnsi="Arial" w:cs="Arial"/>
          <w:color w:val="002060"/>
          <w:lang w:val="ro-RO"/>
        </w:rPr>
        <w:t xml:space="preserve">nt oferite </w:t>
      </w:r>
      <w:r w:rsidR="00DC6485" w:rsidRPr="00DC6485">
        <w:rPr>
          <w:rFonts w:ascii="Arial" w:hAnsi="Arial" w:cs="Arial"/>
          <w:b/>
          <w:color w:val="002060"/>
          <w:lang w:val="ro-RO"/>
        </w:rPr>
        <w:t>1</w:t>
      </w:r>
      <w:r w:rsidR="00A94DBE">
        <w:rPr>
          <w:rFonts w:ascii="Arial" w:hAnsi="Arial" w:cs="Arial"/>
          <w:b/>
          <w:color w:val="002060"/>
          <w:lang w:val="ro-RO"/>
        </w:rPr>
        <w:t>413</w:t>
      </w:r>
      <w:r w:rsidR="00CF6B3E"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FE610C" w:rsidRPr="00FE610C">
        <w:rPr>
          <w:rFonts w:ascii="Arial" w:hAnsi="Arial" w:cs="Arial"/>
          <w:b/>
          <w:color w:val="002060"/>
          <w:lang w:val="ro-RO"/>
        </w:rPr>
        <w:t>2</w:t>
      </w:r>
      <w:r w:rsidR="00A94DBE">
        <w:rPr>
          <w:rFonts w:ascii="Arial" w:hAnsi="Arial" w:cs="Arial"/>
          <w:b/>
          <w:color w:val="002060"/>
          <w:lang w:val="ro-RO"/>
        </w:rPr>
        <w:t>5</w:t>
      </w:r>
      <w:r w:rsidRPr="00FE610C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F168D4" w:rsidRPr="006F68D1" w:rsidRDefault="00F168D4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8C2CCC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120"/>
        <w:gridCol w:w="2400"/>
        <w:gridCol w:w="3550"/>
      </w:tblGrid>
      <w:tr w:rsidR="00893EF5" w:rsidRPr="00DC34D7" w:rsidTr="00C25533">
        <w:tc>
          <w:tcPr>
            <w:tcW w:w="3120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3550" w:type="dxa"/>
            <w:shd w:val="clear" w:color="auto" w:fill="0070C0"/>
          </w:tcPr>
          <w:p w:rsidR="00893EF5" w:rsidRPr="00DC34D7" w:rsidRDefault="00E04699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107D6D" w:rsidRPr="00A76F10" w:rsidTr="00C25533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0F13B7" w:rsidP="006B52F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6B52F8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27</w:t>
            </w:r>
          </w:p>
        </w:tc>
        <w:tc>
          <w:tcPr>
            <w:tcW w:w="3550" w:type="dxa"/>
            <w:shd w:val="clear" w:color="auto" w:fill="0070C0"/>
          </w:tcPr>
          <w:p w:rsidR="008A3653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– </w:t>
            </w:r>
            <w:r w:rsidR="006B52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64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surori medicale 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D4A6E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="00D568B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0F13B7" w:rsidRDefault="000F13B7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laborant –</w:t>
            </w:r>
            <w:r w:rsidR="006B52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0F13B7" w:rsidRDefault="000A6C28" w:rsidP="000F13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</w:t>
            </w:r>
            <w:r w:rsidR="000F13B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dical - </w:t>
            </w:r>
            <w:r w:rsidR="006B52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0F13B7" w:rsidRPr="00DC34D7" w:rsidRDefault="000F13B7" w:rsidP="000F13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medicină generală −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</w:tc>
      </w:tr>
      <w:tr w:rsidR="00693F03" w:rsidRPr="00A76F10" w:rsidTr="00C25533">
        <w:tc>
          <w:tcPr>
            <w:tcW w:w="3120" w:type="dxa"/>
            <w:shd w:val="clear" w:color="auto" w:fill="0070C0"/>
          </w:tcPr>
          <w:p w:rsidR="00693F03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Inspector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Default="00693F03" w:rsidP="00C726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  <w:p w:rsidR="00693F03" w:rsidRDefault="006B52F8" w:rsidP="009A6E9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  <w:r w:rsidR="009A6E9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 w:rsidR="006B52F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 w:rsidR="009A6E9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693F03" w:rsidRPr="00DC34D7" w:rsidRDefault="00693F03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apărare civilă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10</w:t>
            </w:r>
          </w:p>
        </w:tc>
      </w:tr>
      <w:tr w:rsidR="00693F03" w:rsidRPr="00DC34D7" w:rsidTr="00C25533">
        <w:tc>
          <w:tcPr>
            <w:tcW w:w="3120" w:type="dxa"/>
            <w:shd w:val="clear" w:color="auto" w:fill="0070C0"/>
          </w:tcPr>
          <w:p w:rsidR="00693F03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93F03" w:rsidRPr="00256A64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0070C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693F03" w:rsidRPr="00DC34D7" w:rsidRDefault="009A6E93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62</w:t>
            </w:r>
          </w:p>
        </w:tc>
        <w:tc>
          <w:tcPr>
            <w:tcW w:w="3550" w:type="dxa"/>
            <w:shd w:val="clear" w:color="auto" w:fill="0070C0"/>
          </w:tcPr>
          <w:p w:rsidR="00693F03" w:rsidRDefault="00693F03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9A6E93" w:rsidRDefault="00693F03" w:rsidP="009A6E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− </w:t>
            </w:r>
            <w:r w:rsidR="009A6E9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</w:p>
          <w:p w:rsidR="00693F03" w:rsidRPr="00DC34D7" w:rsidRDefault="00693F03" w:rsidP="009A6E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contabil-şef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9A6E9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E377F2" w:rsidRPr="00DC34D7" w:rsidTr="00C25533">
        <w:tc>
          <w:tcPr>
            <w:tcW w:w="3120" w:type="dxa"/>
            <w:shd w:val="clear" w:color="auto" w:fill="0070C0"/>
          </w:tcPr>
          <w:p w:rsidR="00E377F2" w:rsidRPr="00DC34D7" w:rsidRDefault="00E377F2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Specialist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377F2" w:rsidRDefault="00E377F2" w:rsidP="00E377F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47</w:t>
            </w:r>
          </w:p>
        </w:tc>
        <w:tc>
          <w:tcPr>
            <w:tcW w:w="3550" w:type="dxa"/>
            <w:shd w:val="clear" w:color="auto" w:fill="0070C0"/>
          </w:tcPr>
          <w:p w:rsidR="00E377F2" w:rsidRPr="00DC34D7" w:rsidRDefault="00E377F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(specialist principal ,coordonator)</w:t>
            </w:r>
          </w:p>
        </w:tc>
      </w:tr>
      <w:tr w:rsidR="00C246C0" w:rsidRPr="00DC34D7" w:rsidTr="00C25533">
        <w:tc>
          <w:tcPr>
            <w:tcW w:w="3120" w:type="dxa"/>
            <w:shd w:val="clear" w:color="auto" w:fill="0070C0"/>
          </w:tcPr>
          <w:p w:rsidR="00C246C0" w:rsidRDefault="00C246C0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Gardian public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246C0" w:rsidRDefault="00C246C0" w:rsidP="00E377F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44</w:t>
            </w:r>
          </w:p>
        </w:tc>
        <w:tc>
          <w:tcPr>
            <w:tcW w:w="3550" w:type="dxa"/>
            <w:shd w:val="clear" w:color="auto" w:fill="0070C0"/>
          </w:tcPr>
          <w:p w:rsidR="00C246C0" w:rsidRDefault="00C246C0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377F2" w:rsidRPr="00DC34D7" w:rsidTr="00C25533">
        <w:tc>
          <w:tcPr>
            <w:tcW w:w="3120" w:type="dxa"/>
            <w:shd w:val="clear" w:color="auto" w:fill="0070C0"/>
          </w:tcPr>
          <w:p w:rsidR="00E377F2" w:rsidRPr="00DC34D7" w:rsidRDefault="00E377F2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377F2" w:rsidRPr="00DC34D7" w:rsidRDefault="00E377F2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42</w:t>
            </w:r>
          </w:p>
        </w:tc>
        <w:tc>
          <w:tcPr>
            <w:tcW w:w="3550" w:type="dxa"/>
            <w:shd w:val="clear" w:color="auto" w:fill="0070C0"/>
          </w:tcPr>
          <w:p w:rsidR="00E377F2" w:rsidRPr="00DC34D7" w:rsidRDefault="00E377F2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377F2" w:rsidRPr="00DC34D7" w:rsidTr="00061EA3">
        <w:tc>
          <w:tcPr>
            <w:tcW w:w="3120" w:type="dxa"/>
            <w:shd w:val="clear" w:color="auto" w:fill="0070C0"/>
            <w:vAlign w:val="center"/>
          </w:tcPr>
          <w:p w:rsidR="00E377F2" w:rsidRPr="00DC34D7" w:rsidRDefault="00E377F2" w:rsidP="00061EA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377F2" w:rsidRPr="00DC34D7" w:rsidRDefault="00E377F2" w:rsidP="00061EA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37</w:t>
            </w:r>
          </w:p>
        </w:tc>
        <w:tc>
          <w:tcPr>
            <w:tcW w:w="3550" w:type="dxa"/>
            <w:shd w:val="clear" w:color="auto" w:fill="0070C0"/>
          </w:tcPr>
          <w:p w:rsidR="00E377F2" w:rsidRPr="00DC34D7" w:rsidRDefault="00E377F2" w:rsidP="00061EA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5809A7" w:rsidRPr="00DC34D7" w:rsidTr="00C00192">
        <w:tc>
          <w:tcPr>
            <w:tcW w:w="3120" w:type="dxa"/>
            <w:shd w:val="clear" w:color="auto" w:fill="0070C0"/>
          </w:tcPr>
          <w:p w:rsidR="005809A7" w:rsidRPr="00DC34D7" w:rsidRDefault="005809A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Electrician secţie,sector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809A7" w:rsidRPr="00DC34D7" w:rsidRDefault="005809A7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33</w:t>
            </w:r>
          </w:p>
        </w:tc>
        <w:tc>
          <w:tcPr>
            <w:tcW w:w="3550" w:type="dxa"/>
            <w:shd w:val="clear" w:color="auto" w:fill="0070C0"/>
          </w:tcPr>
          <w:p w:rsidR="005809A7" w:rsidRPr="00DC34D7" w:rsidRDefault="005809A7" w:rsidP="00061EA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5809A7" w:rsidRPr="00DC34D7" w:rsidTr="00C00192">
        <w:tc>
          <w:tcPr>
            <w:tcW w:w="3120" w:type="dxa"/>
            <w:shd w:val="clear" w:color="auto" w:fill="0070C0"/>
          </w:tcPr>
          <w:p w:rsidR="005809A7" w:rsidRPr="00DC34D7" w:rsidRDefault="005809A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Educa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809A7" w:rsidRPr="00DC34D7" w:rsidRDefault="005809A7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31</w:t>
            </w:r>
          </w:p>
        </w:tc>
        <w:tc>
          <w:tcPr>
            <w:tcW w:w="3550" w:type="dxa"/>
            <w:shd w:val="clear" w:color="auto" w:fill="0070C0"/>
          </w:tcPr>
          <w:p w:rsidR="005809A7" w:rsidRPr="00DC34D7" w:rsidRDefault="005809A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5809A7" w:rsidRPr="00DC34D7" w:rsidTr="00C25533">
        <w:tc>
          <w:tcPr>
            <w:tcW w:w="3120" w:type="dxa"/>
            <w:shd w:val="clear" w:color="auto" w:fill="0070C0"/>
          </w:tcPr>
          <w:p w:rsidR="005809A7" w:rsidRDefault="005809A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5809A7" w:rsidRPr="00DC34D7" w:rsidRDefault="005809A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809A7" w:rsidRPr="00DC34D7" w:rsidRDefault="005809A7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30</w:t>
            </w:r>
          </w:p>
        </w:tc>
        <w:tc>
          <w:tcPr>
            <w:tcW w:w="3550" w:type="dxa"/>
            <w:shd w:val="clear" w:color="auto" w:fill="0070C0"/>
          </w:tcPr>
          <w:p w:rsidR="005809A7" w:rsidRDefault="005809A7" w:rsidP="00917735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5809A7" w:rsidRDefault="005809A7" w:rsidP="00917735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</w:p>
          <w:p w:rsidR="005809A7" w:rsidRDefault="005809A7" w:rsidP="00917735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mecanic –7</w:t>
            </w:r>
          </w:p>
          <w:p w:rsidR="005809A7" w:rsidRDefault="005809A7" w:rsidP="00917735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proiectant – 4</w:t>
            </w:r>
          </w:p>
          <w:p w:rsidR="005809A7" w:rsidRPr="00DC34D7" w:rsidRDefault="005809A7" w:rsidP="00917735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energetician - 3</w:t>
            </w:r>
          </w:p>
        </w:tc>
      </w:tr>
      <w:tr w:rsidR="005809A7" w:rsidRPr="00DC34D7" w:rsidTr="00C25533">
        <w:tc>
          <w:tcPr>
            <w:tcW w:w="3120" w:type="dxa"/>
            <w:shd w:val="clear" w:color="auto" w:fill="0070C0"/>
          </w:tcPr>
          <w:p w:rsidR="005809A7" w:rsidRPr="00DC34D7" w:rsidRDefault="005809A7" w:rsidP="00C7266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5809A7" w:rsidRPr="00DC34D7" w:rsidRDefault="005809A7" w:rsidP="00E0279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 w:rsidR="00E0279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550" w:type="dxa"/>
            <w:shd w:val="clear" w:color="auto" w:fill="0070C0"/>
          </w:tcPr>
          <w:p w:rsidR="005809A7" w:rsidRPr="00DC34D7" w:rsidRDefault="005809A7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02792" w:rsidRPr="00DC34D7" w:rsidTr="00C25533">
        <w:tc>
          <w:tcPr>
            <w:tcW w:w="3120" w:type="dxa"/>
            <w:shd w:val="clear" w:color="auto" w:fill="0070C0"/>
          </w:tcPr>
          <w:p w:rsidR="00E02792" w:rsidRPr="00DC34D7" w:rsidRDefault="00E0279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02792" w:rsidRDefault="00E02792" w:rsidP="00E0279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550" w:type="dxa"/>
            <w:shd w:val="clear" w:color="auto" w:fill="0070C0"/>
          </w:tcPr>
          <w:p w:rsidR="00E02792" w:rsidRPr="00DC34D7" w:rsidRDefault="00E02792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02792" w:rsidRPr="00DD2581" w:rsidTr="00C25533">
        <w:tc>
          <w:tcPr>
            <w:tcW w:w="3120" w:type="dxa"/>
            <w:shd w:val="clear" w:color="auto" w:fill="0070C0"/>
          </w:tcPr>
          <w:p w:rsidR="00E02792" w:rsidRPr="00DC34D7" w:rsidRDefault="008F259F" w:rsidP="007B2A6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02792" w:rsidRPr="00DC34D7" w:rsidRDefault="008F259F" w:rsidP="00C713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550" w:type="dxa"/>
            <w:shd w:val="clear" w:color="auto" w:fill="0070C0"/>
          </w:tcPr>
          <w:p w:rsidR="00E02792" w:rsidRPr="00DC34D7" w:rsidRDefault="00E02792" w:rsidP="00C7133D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E02792" w:rsidRPr="00CD3286" w:rsidTr="00C25533">
        <w:tc>
          <w:tcPr>
            <w:tcW w:w="3120" w:type="dxa"/>
            <w:shd w:val="clear" w:color="auto" w:fill="0070C0"/>
          </w:tcPr>
          <w:p w:rsidR="00E02792" w:rsidRPr="00DC34D7" w:rsidRDefault="008F259F" w:rsidP="008F259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Geodez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E02792" w:rsidRPr="00DC34D7" w:rsidRDefault="008F259F" w:rsidP="005809A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550" w:type="dxa"/>
            <w:shd w:val="clear" w:color="auto" w:fill="0070C0"/>
          </w:tcPr>
          <w:p w:rsidR="00E02792" w:rsidRPr="00DC34D7" w:rsidRDefault="00E02792" w:rsidP="00C72660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CD3286" w:rsidTr="00C25533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Pr="00DC34D7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C72660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A76F10" w:rsidTr="00061EA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Pr="00DC34D7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550" w:type="dxa"/>
            <w:shd w:val="clear" w:color="auto" w:fill="0070C0"/>
          </w:tcPr>
          <w:p w:rsidR="00032764" w:rsidRDefault="00032764" w:rsidP="00917735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032764" w:rsidRDefault="00032764" w:rsidP="008F259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diferite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ramuri −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032764" w:rsidRPr="00DC34D7" w:rsidRDefault="00032764" w:rsidP="008F259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 activitate comercială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</w:tc>
      </w:tr>
      <w:tr w:rsidR="00032764" w:rsidRPr="00CD3286" w:rsidTr="009F1A89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696913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03276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Comandant navă aeriană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Pr="00DC34D7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Mecanic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Pilot aeronave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Pr="00DC34D7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Psiholog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03276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asigurare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Juristconsult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061EA3">
        <w:tc>
          <w:tcPr>
            <w:tcW w:w="312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Jurist principal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Pr="00DC34D7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032764" w:rsidRPr="00DC34D7" w:rsidTr="00C25533">
        <w:tc>
          <w:tcPr>
            <w:tcW w:w="3120" w:type="dxa"/>
            <w:shd w:val="clear" w:color="auto" w:fill="0070C0"/>
          </w:tcPr>
          <w:p w:rsidR="00032764" w:rsidRDefault="0003276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032764" w:rsidRPr="00DC34D7" w:rsidTr="00C25533">
        <w:tc>
          <w:tcPr>
            <w:tcW w:w="3120" w:type="dxa"/>
            <w:shd w:val="clear" w:color="auto" w:fill="0070C0"/>
          </w:tcPr>
          <w:p w:rsidR="00032764" w:rsidRPr="00DC34D7" w:rsidRDefault="0003276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032764" w:rsidRPr="00DC34D7" w:rsidTr="00C25533">
        <w:tc>
          <w:tcPr>
            <w:tcW w:w="3120" w:type="dxa"/>
            <w:shd w:val="clear" w:color="auto" w:fill="0070C0"/>
          </w:tcPr>
          <w:p w:rsidR="00032764" w:rsidRDefault="00032764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032764" w:rsidRDefault="00032764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3550" w:type="dxa"/>
            <w:shd w:val="clear" w:color="auto" w:fill="0070C0"/>
          </w:tcPr>
          <w:p w:rsidR="00032764" w:rsidRPr="00DC34D7" w:rsidRDefault="0003276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AA0C61" w:rsidRPr="00DC34D7" w:rsidTr="00C25533">
        <w:tc>
          <w:tcPr>
            <w:tcW w:w="3120" w:type="dxa"/>
            <w:shd w:val="clear" w:color="auto" w:fill="0070C0"/>
          </w:tcPr>
          <w:p w:rsidR="00AA0C61" w:rsidRDefault="00BC1B24" w:rsidP="0041059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Energetician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AA0C61" w:rsidRDefault="00BC1B24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3550" w:type="dxa"/>
            <w:shd w:val="clear" w:color="auto" w:fill="0070C0"/>
          </w:tcPr>
          <w:p w:rsidR="00AA0C61" w:rsidRPr="00DC34D7" w:rsidRDefault="00AA0C61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</w:tbl>
    <w:p w:rsidR="000273FB" w:rsidRDefault="000273FB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0273FB" w:rsidRDefault="000273FB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F168D4" w:rsidRDefault="00341181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lastRenderedPageBreak/>
        <w:t>Pentru persoane</w:t>
      </w:r>
      <w:r w:rsidR="00A72A9B" w:rsidRPr="006F68D1">
        <w:rPr>
          <w:rFonts w:ascii="Arial" w:hAnsi="Arial" w:cs="Arial"/>
          <w:color w:val="002060"/>
          <w:lang w:val="ro-RO"/>
        </w:rPr>
        <w:t>le</w:t>
      </w:r>
      <w:r w:rsidRPr="006F68D1">
        <w:rPr>
          <w:rFonts w:ascii="Arial" w:hAnsi="Arial" w:cs="Arial"/>
          <w:color w:val="002060"/>
          <w:lang w:val="ro-RO"/>
        </w:rPr>
        <w:t xml:space="preserve"> cu studii medii generale şi secundar profesionale Agenţia Naţională pentru Ocuparea Forţei de Muncă oferă </w:t>
      </w:r>
      <w:r w:rsidR="008674F8" w:rsidRPr="008674F8">
        <w:rPr>
          <w:rFonts w:ascii="Arial" w:hAnsi="Arial" w:cs="Arial"/>
          <w:b/>
          <w:color w:val="002060"/>
          <w:lang w:val="ro-RO"/>
        </w:rPr>
        <w:t>4</w:t>
      </w:r>
      <w:r w:rsidR="00A94DBE">
        <w:rPr>
          <w:rFonts w:ascii="Arial" w:hAnsi="Arial" w:cs="Arial"/>
          <w:b/>
          <w:color w:val="002060"/>
          <w:lang w:val="ro-RO"/>
        </w:rPr>
        <w:t>190</w:t>
      </w:r>
      <w:r w:rsidR="00F168D4"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 locuri de muncă, ce constituie </w:t>
      </w:r>
      <w:r w:rsidR="00A573B8" w:rsidRPr="006F68D1">
        <w:rPr>
          <w:rFonts w:ascii="Arial" w:hAnsi="Arial" w:cs="Arial"/>
          <w:b/>
          <w:color w:val="002060"/>
          <w:lang w:val="ro-RO"/>
        </w:rPr>
        <w:t>7</w:t>
      </w:r>
      <w:r w:rsidR="00A94DBE">
        <w:rPr>
          <w:rFonts w:ascii="Arial" w:hAnsi="Arial" w:cs="Arial"/>
          <w:b/>
          <w:color w:val="002060"/>
          <w:lang w:val="ro-RO"/>
        </w:rPr>
        <w:t>5</w:t>
      </w:r>
      <w:r w:rsidRPr="006F68D1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6F68D1">
        <w:rPr>
          <w:rFonts w:ascii="Arial" w:hAnsi="Arial" w:cs="Arial"/>
          <w:color w:val="002060"/>
          <w:lang w:val="ro-RO"/>
        </w:rPr>
        <w:t xml:space="preserve"> </w:t>
      </w:r>
    </w:p>
    <w:p w:rsidR="0059686D" w:rsidRDefault="0059686D" w:rsidP="00F168D4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DC34D7" w:rsidRDefault="00341181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Principalele meserii pentru care sunt oferite locuri de muncă:</w:t>
      </w:r>
    </w:p>
    <w:tbl>
      <w:tblPr>
        <w:tblW w:w="9803" w:type="dxa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840"/>
        <w:gridCol w:w="1427"/>
        <w:gridCol w:w="4536"/>
      </w:tblGrid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A4F90" w:rsidRPr="00DC34D7" w:rsidRDefault="00FA4F90" w:rsidP="003D7CE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FA4F90" w:rsidRPr="00153034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372F5A" w:rsidP="00222BE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222BE0">
              <w:rPr>
                <w:rFonts w:ascii="Arial" w:hAnsi="Arial" w:cs="Arial"/>
                <w:b/>
                <w:color w:val="FFFFFF"/>
                <w:lang w:val="ro-RO"/>
              </w:rPr>
              <w:t>192</w:t>
            </w:r>
          </w:p>
        </w:tc>
        <w:tc>
          <w:tcPr>
            <w:tcW w:w="4536" w:type="dxa"/>
            <w:shd w:val="clear" w:color="auto" w:fill="0070C0"/>
          </w:tcPr>
          <w:p w:rsidR="00A56E08" w:rsidRDefault="00A56E08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cusătoreasă în industria confecţiilor –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590</w:t>
            </w: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( industria u</w:t>
            </w:r>
            <w:r w:rsidR="008F747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oară)</w:t>
            </w:r>
            <w:r w:rsidR="00BB0C98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576</w:t>
            </w:r>
          </w:p>
          <w:p w:rsidR="00B26E53" w:rsidRDefault="00372F5A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Încheietor tricotaje – </w:t>
            </w:r>
            <w:r w:rsidR="00600BA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375403" w:rsidRPr="00DC34D7" w:rsidRDefault="00A46BFD" w:rsidP="00222BE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</w:t>
            </w:r>
            <w:r w:rsidR="0037540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roitor –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9</w:t>
            </w:r>
            <w:r w:rsidR="0037540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0567E" w:rsidRPr="00A76F10" w:rsidTr="009C55BA">
        <w:tc>
          <w:tcPr>
            <w:tcW w:w="3840" w:type="dxa"/>
            <w:shd w:val="clear" w:color="auto" w:fill="0070C0"/>
            <w:vAlign w:val="center"/>
          </w:tcPr>
          <w:p w:rsidR="00C0567E" w:rsidRPr="00DC34D7" w:rsidRDefault="00C0567E" w:rsidP="009C55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instalaţii, lăcătuşi asamblori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0567E" w:rsidRPr="00DC34D7" w:rsidRDefault="00600BA5" w:rsidP="005A71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5A713D">
              <w:rPr>
                <w:rFonts w:ascii="Arial" w:hAnsi="Arial" w:cs="Arial"/>
                <w:b/>
                <w:color w:val="FFFFFF"/>
                <w:lang w:val="ro-RO"/>
              </w:rPr>
              <w:t>81</w:t>
            </w:r>
          </w:p>
        </w:tc>
        <w:tc>
          <w:tcPr>
            <w:tcW w:w="4536" w:type="dxa"/>
            <w:shd w:val="clear" w:color="auto" w:fill="0070C0"/>
          </w:tcPr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operatori la calculatoare- </w:t>
            </w:r>
            <w:r w:rsidR="00600BA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auto – 1</w:t>
            </w:r>
            <w:r w:rsidR="00600BA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C0567E" w:rsidRDefault="00C0567E" w:rsidP="009C55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tractorist –</w:t>
            </w:r>
            <w:r w:rsidR="005A71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41</w:t>
            </w:r>
          </w:p>
          <w:p w:rsidR="00222BE0" w:rsidRPr="00DC34D7" w:rsidRDefault="00222BE0" w:rsidP="00222BE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excavatorul cu o cupă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17</w:t>
            </w:r>
          </w:p>
          <w:p w:rsidR="003137EA" w:rsidRPr="00DC34D7" w:rsidRDefault="003137EA" w:rsidP="003137E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macarale (macaragiu)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C0567E" w:rsidRPr="00DC34D7" w:rsidRDefault="00C0567E" w:rsidP="00222BE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izator (docher-mecanizator)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222BE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</w:tc>
      </w:tr>
      <w:tr w:rsidR="00374868" w:rsidRPr="00370FEC" w:rsidTr="00372F5A">
        <w:tc>
          <w:tcPr>
            <w:tcW w:w="3840" w:type="dxa"/>
            <w:shd w:val="clear" w:color="auto" w:fill="0070C0"/>
            <w:vAlign w:val="center"/>
          </w:tcPr>
          <w:p w:rsidR="00374868" w:rsidRPr="00DC34D7" w:rsidRDefault="00374868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374868" w:rsidRPr="00DC34D7" w:rsidRDefault="00374868" w:rsidP="005A71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5A713D">
              <w:rPr>
                <w:rFonts w:ascii="Arial" w:hAnsi="Arial" w:cs="Arial"/>
                <w:b/>
                <w:color w:val="FFFFFF"/>
                <w:lang w:val="ro-RO"/>
              </w:rPr>
              <w:t>0</w:t>
            </w:r>
            <w:r w:rsidR="003137EA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  <w:tc>
          <w:tcPr>
            <w:tcW w:w="4536" w:type="dxa"/>
            <w:shd w:val="clear" w:color="auto" w:fill="0070C0"/>
          </w:tcPr>
          <w:p w:rsidR="00A56E08" w:rsidRDefault="00A56E08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374868" w:rsidRPr="00DC34D7" w:rsidRDefault="00370FEC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</w:t>
            </w:r>
            <w:r w:rsidR="0037486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nspectori (militari) – 25</w:t>
            </w:r>
            <w:r w:rsidR="00BD620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</w:t>
            </w:r>
          </w:p>
          <w:p w:rsidR="00374868" w:rsidRPr="00DC34D7" w:rsidRDefault="00374868" w:rsidP="009A6E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gardian public – </w:t>
            </w:r>
            <w:r w:rsidR="009A6E9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C40910" w:rsidRPr="00A76F10" w:rsidTr="00696913">
        <w:tc>
          <w:tcPr>
            <w:tcW w:w="3840" w:type="dxa"/>
            <w:shd w:val="clear" w:color="auto" w:fill="0070C0"/>
            <w:vAlign w:val="center"/>
          </w:tcPr>
          <w:p w:rsidR="00C40910" w:rsidRPr="00DC34D7" w:rsidRDefault="00C40910" w:rsidP="0069691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40910" w:rsidRPr="00DC34D7" w:rsidRDefault="00C40910" w:rsidP="009B4A7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9B4A72">
              <w:rPr>
                <w:rFonts w:ascii="Arial" w:hAnsi="Arial" w:cs="Arial"/>
                <w:b/>
                <w:color w:val="FFFFFF"/>
                <w:lang w:val="ro-RO"/>
              </w:rPr>
              <w:t>81</w:t>
            </w:r>
          </w:p>
        </w:tc>
        <w:tc>
          <w:tcPr>
            <w:tcW w:w="4536" w:type="dxa"/>
            <w:shd w:val="clear" w:color="auto" w:fill="0070C0"/>
          </w:tcPr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electrogazosudor – </w:t>
            </w:r>
            <w:r w:rsidR="005A71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9B4A72" w:rsidRDefault="00C40910" w:rsidP="009B4A7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pie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trar – zidar – 5</w:t>
            </w:r>
            <w:r w:rsidR="005A71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  <w:r w:rsidR="009B4A7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9B4A72" w:rsidRDefault="009B4A72" w:rsidP="009B4A7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tâmplar , tâmplar în construcţie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3</w:t>
            </w:r>
            <w:r w:rsidR="005A71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9708BF" w:rsidRDefault="009708BF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armator - 25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nstalator tehnica sanitară – 2</w:t>
            </w:r>
            <w:r w:rsidR="005A713D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- 1</w:t>
            </w:r>
            <w:r w:rsidR="00E101C0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C40910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sudor cu gaze – 9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40910" w:rsidRPr="00DC34D7" w:rsidRDefault="00C40910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în construcţii 5</w:t>
            </w:r>
          </w:p>
        </w:tc>
      </w:tr>
      <w:tr w:rsidR="009B4A72" w:rsidRPr="00A76F10" w:rsidTr="00696913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917735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240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9B4A72" w:rsidRPr="00DC34D7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sectorul de produ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cţie –  53 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legător filoane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39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montator – 33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elecrtomontor la deservirea substaţiilor-30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17 </w:t>
            </w:r>
          </w:p>
          <w:p w:rsidR="009B4A72" w:rsidRPr="00DC34D7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– 16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puitor bobine -16 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filator - 15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staţiile 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exploatar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ea şi repararea utilajelor cu gaze –  10 </w:t>
            </w:r>
          </w:p>
          <w:p w:rsidR="009B4A72" w:rsidRPr="00DC34D7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9B4A72" w:rsidRPr="00A76F10" w:rsidTr="00696913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917735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Alimentaţie publică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198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9B4A72" w:rsidRPr="00DC34D7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69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58</w:t>
            </w:r>
          </w:p>
          <w:p w:rsidR="009B4A72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  <w:p w:rsidR="009B4A72" w:rsidRPr="00DC34D7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9B4A72" w:rsidRPr="00372F5A" w:rsidRDefault="009B4A72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13</w:t>
            </w:r>
          </w:p>
        </w:tc>
      </w:tr>
      <w:tr w:rsidR="009B4A72" w:rsidRPr="009708BF" w:rsidTr="00372F5A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696913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21061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180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9B4A72" w:rsidRDefault="009B4A72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alimentare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105</w:t>
            </w:r>
          </w:p>
          <w:p w:rsidR="009B4A72" w:rsidRDefault="009B4A72" w:rsidP="00696913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48</w:t>
            </w:r>
          </w:p>
          <w:p w:rsidR="009B4A72" w:rsidRPr="00372F5A" w:rsidRDefault="009B4A72" w:rsidP="009708BF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chioscar - 27</w:t>
            </w:r>
          </w:p>
        </w:tc>
      </w:tr>
      <w:tr w:rsidR="009B4A72" w:rsidRPr="00DC34D7" w:rsidTr="00372F5A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7E6A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Agricultură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BA42E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95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73</w:t>
            </w:r>
          </w:p>
          <w:p w:rsidR="009B4A72" w:rsidRPr="00DC34D7" w:rsidRDefault="009B4A72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mecanizator - 13</w:t>
            </w:r>
          </w:p>
          <w:p w:rsidR="009B4A72" w:rsidRPr="00DC34D7" w:rsidRDefault="009B4A72" w:rsidP="00593C7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agricultor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9B4A72" w:rsidRPr="003A6792" w:rsidTr="00372F5A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710F8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Deservirea populaţiei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84713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37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21061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9B4A72" w:rsidRDefault="009B4A72" w:rsidP="0021061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frizer – 21</w:t>
            </w:r>
          </w:p>
          <w:p w:rsidR="009B4A72" w:rsidRPr="00372F5A" w:rsidRDefault="009B4A72" w:rsidP="0021061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salvamar - 16</w:t>
            </w:r>
          </w:p>
        </w:tc>
      </w:tr>
      <w:tr w:rsidR="009B4A72" w:rsidRPr="001C7776" w:rsidTr="00372F5A">
        <w:tc>
          <w:tcPr>
            <w:tcW w:w="3840" w:type="dxa"/>
            <w:shd w:val="clear" w:color="auto" w:fill="0070C0"/>
            <w:vAlign w:val="center"/>
          </w:tcPr>
          <w:p w:rsidR="009B4A72" w:rsidRPr="00DC34D7" w:rsidRDefault="009B4A72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9B4A72" w:rsidRPr="00DC34D7" w:rsidRDefault="009B4A72" w:rsidP="009B4A7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</w:t>
            </w:r>
          </w:p>
        </w:tc>
        <w:tc>
          <w:tcPr>
            <w:tcW w:w="4536" w:type="dxa"/>
            <w:shd w:val="clear" w:color="auto" w:fill="0070C0"/>
          </w:tcPr>
          <w:p w:rsidR="009B4A72" w:rsidRDefault="009B4A72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9B4A72" w:rsidRPr="00DC34D7" w:rsidRDefault="009B4A72" w:rsidP="004557E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pararea automobilelor - 22</w:t>
            </w:r>
          </w:p>
        </w:tc>
      </w:tr>
    </w:tbl>
    <w:p w:rsidR="00222BE0" w:rsidRDefault="00222BE0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47E0E" w:rsidRPr="00DC34D7" w:rsidRDefault="00341181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Sunt oferite locuri de muncă pentru muncitori necalificaţi cu meseriile:</w:t>
      </w:r>
    </w:p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5A2894" w:rsidRPr="00DC34D7" w:rsidRDefault="005A2894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536"/>
        <w:gridCol w:w="4944"/>
      </w:tblGrid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BC1B24" w:rsidP="001D0BF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595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BC1B2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BC1B24">
              <w:rPr>
                <w:rFonts w:ascii="Arial" w:hAnsi="Arial" w:cs="Arial"/>
                <w:b/>
                <w:color w:val="FFFFFF"/>
                <w:lang w:val="ro-RO"/>
              </w:rPr>
              <w:t>26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7F6AA4" w:rsidP="00BC1B2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BC1B24">
              <w:rPr>
                <w:rFonts w:ascii="Arial" w:hAnsi="Arial" w:cs="Arial"/>
                <w:b/>
                <w:color w:val="FFFFFF"/>
                <w:lang w:val="ro-RO"/>
              </w:rPr>
              <w:t>01</w:t>
            </w:r>
          </w:p>
        </w:tc>
      </w:tr>
      <w:tr w:rsidR="00BC1B24" w:rsidRPr="00DC34D7" w:rsidTr="00586D3E">
        <w:tc>
          <w:tcPr>
            <w:tcW w:w="4536" w:type="dxa"/>
            <w:shd w:val="clear" w:color="auto" w:fill="0070C0"/>
          </w:tcPr>
          <w:p w:rsidR="00BC1B24" w:rsidRPr="00DC34D7" w:rsidRDefault="00BC1B2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4944" w:type="dxa"/>
            <w:shd w:val="clear" w:color="auto" w:fill="00B050"/>
            <w:vAlign w:val="center"/>
          </w:tcPr>
          <w:p w:rsidR="00BC1B24" w:rsidRPr="00DC34D7" w:rsidRDefault="00BC1B2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43</w:t>
            </w:r>
          </w:p>
        </w:tc>
      </w:tr>
      <w:tr w:rsidR="00BC1B24" w:rsidRPr="00DC34D7">
        <w:tc>
          <w:tcPr>
            <w:tcW w:w="4536" w:type="dxa"/>
            <w:shd w:val="clear" w:color="auto" w:fill="0070C0"/>
          </w:tcPr>
          <w:p w:rsidR="00BC1B24" w:rsidRPr="00DC34D7" w:rsidRDefault="00BC1B24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75740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37</w:t>
            </w:r>
          </w:p>
        </w:tc>
      </w:tr>
      <w:tr w:rsidR="00BC1B24" w:rsidRPr="00DC34D7" w:rsidTr="00696913">
        <w:tc>
          <w:tcPr>
            <w:tcW w:w="4536" w:type="dxa"/>
            <w:shd w:val="clear" w:color="auto" w:fill="0070C0"/>
          </w:tcPr>
          <w:p w:rsidR="00BC1B24" w:rsidRPr="00DC34D7" w:rsidRDefault="00BC1B24" w:rsidP="0069691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Controlor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, controlor calitate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69691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31</w:t>
            </w:r>
          </w:p>
        </w:tc>
      </w:tr>
      <w:tr w:rsidR="00BC1B24" w:rsidRPr="00DC34D7" w:rsidTr="00511C17">
        <w:tc>
          <w:tcPr>
            <w:tcW w:w="4536" w:type="dxa"/>
            <w:shd w:val="clear" w:color="auto" w:fill="0070C0"/>
          </w:tcPr>
          <w:p w:rsidR="00BC1B24" w:rsidRPr="00DC34D7" w:rsidRDefault="00BC1B24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Femeie de serviciu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F266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30</w:t>
            </w:r>
          </w:p>
        </w:tc>
      </w:tr>
      <w:tr w:rsidR="00BC1B24" w:rsidRPr="00DC34D7" w:rsidTr="00511C17">
        <w:tc>
          <w:tcPr>
            <w:tcW w:w="4536" w:type="dxa"/>
            <w:shd w:val="clear" w:color="auto" w:fill="0070C0"/>
          </w:tcPr>
          <w:p w:rsidR="00BC1B24" w:rsidRPr="00DC34D7" w:rsidRDefault="00BC1B24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29</w:t>
            </w:r>
          </w:p>
        </w:tc>
      </w:tr>
      <w:tr w:rsidR="00BC1B24" w:rsidRPr="00DC34D7" w:rsidTr="00B33BA9">
        <w:tc>
          <w:tcPr>
            <w:tcW w:w="4536" w:type="dxa"/>
            <w:shd w:val="clear" w:color="auto" w:fill="0070C0"/>
          </w:tcPr>
          <w:p w:rsidR="00BC1B24" w:rsidRPr="00DC34D7" w:rsidRDefault="00BC1B24" w:rsidP="00D626C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Infirmiera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D626C2">
            <w:pPr>
              <w:tabs>
                <w:tab w:val="left" w:pos="720"/>
                <w:tab w:val="left" w:pos="1608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</w:tr>
      <w:tr w:rsidR="00BC1B24" w:rsidRPr="00DC34D7">
        <w:tc>
          <w:tcPr>
            <w:tcW w:w="4536" w:type="dxa"/>
            <w:shd w:val="clear" w:color="auto" w:fill="0070C0"/>
          </w:tcPr>
          <w:p w:rsidR="00BC1B24" w:rsidRPr="00DC34D7" w:rsidRDefault="00BC1B2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Poştaş</w:t>
            </w:r>
          </w:p>
        </w:tc>
        <w:tc>
          <w:tcPr>
            <w:tcW w:w="4944" w:type="dxa"/>
            <w:shd w:val="clear" w:color="auto" w:fill="00B050"/>
          </w:tcPr>
          <w:p w:rsidR="00BC1B24" w:rsidRPr="00DC34D7" w:rsidRDefault="00BC1B24" w:rsidP="00BC1B2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</w:t>
            </w:r>
          </w:p>
        </w:tc>
      </w:tr>
      <w:tr w:rsidR="00BC1B24" w:rsidRPr="00DC34D7">
        <w:tc>
          <w:tcPr>
            <w:tcW w:w="4536" w:type="dxa"/>
            <w:shd w:val="clear" w:color="auto" w:fill="0070C0"/>
          </w:tcPr>
          <w:p w:rsidR="00BC1B24" w:rsidRPr="00DC34D7" w:rsidRDefault="00BC1B24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Asamblor</w:t>
            </w:r>
          </w:p>
        </w:tc>
        <w:tc>
          <w:tcPr>
            <w:tcW w:w="4944" w:type="dxa"/>
            <w:shd w:val="clear" w:color="auto" w:fill="00B050"/>
          </w:tcPr>
          <w:p w:rsidR="00BC1B24" w:rsidRDefault="00BC1B24" w:rsidP="00BC1B2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</w:t>
            </w:r>
          </w:p>
        </w:tc>
      </w:tr>
      <w:tr w:rsidR="005E078D" w:rsidRPr="00DC34D7">
        <w:tc>
          <w:tcPr>
            <w:tcW w:w="4536" w:type="dxa"/>
            <w:shd w:val="clear" w:color="auto" w:fill="0070C0"/>
          </w:tcPr>
          <w:p w:rsidR="005E078D" w:rsidRPr="00DC34D7" w:rsidRDefault="005E078D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Ajutor de educator</w:t>
            </w:r>
          </w:p>
        </w:tc>
        <w:tc>
          <w:tcPr>
            <w:tcW w:w="4944" w:type="dxa"/>
            <w:shd w:val="clear" w:color="auto" w:fill="00B050"/>
          </w:tcPr>
          <w:p w:rsidR="005E078D" w:rsidRPr="00DC34D7" w:rsidRDefault="005E078D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16</w:t>
            </w:r>
          </w:p>
        </w:tc>
      </w:tr>
      <w:tr w:rsidR="005E078D" w:rsidRPr="00DC34D7">
        <w:tc>
          <w:tcPr>
            <w:tcW w:w="4536" w:type="dxa"/>
            <w:shd w:val="clear" w:color="auto" w:fill="0070C0"/>
          </w:tcPr>
          <w:p w:rsidR="005E078D" w:rsidRPr="00DC34D7" w:rsidRDefault="005E078D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Alegător pietre</w:t>
            </w:r>
          </w:p>
        </w:tc>
        <w:tc>
          <w:tcPr>
            <w:tcW w:w="4944" w:type="dxa"/>
            <w:shd w:val="clear" w:color="auto" w:fill="00B050"/>
          </w:tcPr>
          <w:p w:rsidR="005E078D" w:rsidRPr="00DC34D7" w:rsidRDefault="005E078D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4557E7" w:rsidRPr="00DC34D7">
        <w:tc>
          <w:tcPr>
            <w:tcW w:w="4536" w:type="dxa"/>
            <w:shd w:val="clear" w:color="auto" w:fill="0070C0"/>
          </w:tcPr>
          <w:p w:rsidR="004557E7" w:rsidRPr="00DC34D7" w:rsidRDefault="004557E7" w:rsidP="0091773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Muncitor rutier</w:t>
            </w:r>
          </w:p>
        </w:tc>
        <w:tc>
          <w:tcPr>
            <w:tcW w:w="4944" w:type="dxa"/>
            <w:shd w:val="clear" w:color="auto" w:fill="00B050"/>
          </w:tcPr>
          <w:p w:rsidR="004557E7" w:rsidRDefault="004557E7" w:rsidP="0091773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</w:tr>
      <w:tr w:rsidR="005E078D" w:rsidRPr="00DC34D7" w:rsidTr="00710F81">
        <w:tc>
          <w:tcPr>
            <w:tcW w:w="4536" w:type="dxa"/>
            <w:shd w:val="clear" w:color="auto" w:fill="0070C0"/>
          </w:tcPr>
          <w:p w:rsidR="005E078D" w:rsidRPr="00DC34D7" w:rsidRDefault="005E078D" w:rsidP="0075740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Dadacă </w:t>
            </w:r>
          </w:p>
        </w:tc>
        <w:tc>
          <w:tcPr>
            <w:tcW w:w="4944" w:type="dxa"/>
            <w:shd w:val="clear" w:color="auto" w:fill="00B050"/>
          </w:tcPr>
          <w:p w:rsidR="005E078D" w:rsidRPr="00DC34D7" w:rsidRDefault="005E078D" w:rsidP="00BC1B2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</w:tr>
    </w:tbl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6F68D1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6F68D1">
        <w:rPr>
          <w:rFonts w:ascii="Arial" w:hAnsi="Arial" w:cs="Arial"/>
          <w:color w:val="002060"/>
          <w:lang w:val="ro-RO"/>
        </w:rPr>
        <w:t>Persoanele interesate să ocupe un loc de muncă</w:t>
      </w:r>
      <w:r w:rsidR="00F20815" w:rsidRPr="006F68D1">
        <w:rPr>
          <w:rFonts w:ascii="Arial" w:hAnsi="Arial" w:cs="Arial"/>
          <w:color w:val="002060"/>
          <w:lang w:val="ro-RO"/>
        </w:rPr>
        <w:t>,</w:t>
      </w:r>
      <w:r w:rsidRPr="006F68D1">
        <w:rPr>
          <w:rFonts w:ascii="Arial" w:hAnsi="Arial" w:cs="Arial"/>
          <w:color w:val="002060"/>
          <w:lang w:val="ro-RO"/>
        </w:rPr>
        <w:t xml:space="preserve"> se pot adresa agenţiilor teritoriale pentru ocuparea forţei de muncă sau pot accesa Portalul pieţei muncii: </w:t>
      </w:r>
      <w:hyperlink r:id="rId9" w:history="1">
        <w:r w:rsidRPr="006F68D1">
          <w:rPr>
            <w:rStyle w:val="ae"/>
            <w:rFonts w:ascii="Arial" w:hAnsi="Arial" w:cs="Arial"/>
            <w:b/>
            <w:color w:val="002060"/>
            <w:lang w:val="en-US"/>
          </w:rPr>
          <w:t>www.angajat.md</w:t>
        </w:r>
      </w:hyperlink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unde </w:t>
      </w:r>
      <w:r w:rsidR="00341ADA" w:rsidRPr="006F68D1">
        <w:rPr>
          <w:rFonts w:ascii="Arial" w:hAnsi="Arial" w:cs="Arial"/>
          <w:color w:val="002060"/>
          <w:lang w:val="ro-RO"/>
        </w:rPr>
        <w:t>sunt</w:t>
      </w:r>
      <w:r w:rsidRPr="006F68D1">
        <w:rPr>
          <w:rFonts w:ascii="Arial" w:hAnsi="Arial" w:cs="Arial"/>
          <w:color w:val="002060"/>
          <w:lang w:val="ro-RO"/>
        </w:rPr>
        <w:t xml:space="preserve"> postate locurile vacante oferite în fiecare raion pe profesii. </w:t>
      </w:r>
    </w:p>
    <w:p w:rsidR="00DC009B" w:rsidRPr="006F68D1" w:rsidRDefault="00DC009B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p w:rsidR="0015606F" w:rsidRPr="006F68D1" w:rsidRDefault="003D7CE1" w:rsidP="00DC009B">
      <w:pPr>
        <w:rPr>
          <w:rFonts w:ascii="Arial" w:hAnsi="Arial" w:cs="Arial"/>
          <w:color w:val="003366"/>
          <w:lang w:val="ro-RO"/>
        </w:rPr>
      </w:pPr>
      <w:r w:rsidRPr="006F68D1">
        <w:rPr>
          <w:rFonts w:ascii="Arial" w:hAnsi="Arial" w:cs="Arial"/>
          <w:color w:val="003366"/>
          <w:lang w:val="ro-RO"/>
        </w:rPr>
        <w:t xml:space="preserve">         </w:t>
      </w: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2578B0" w:rsidRPr="006F68D1" w:rsidRDefault="002578B0" w:rsidP="00DC009B">
      <w:pPr>
        <w:rPr>
          <w:rFonts w:ascii="Arial" w:hAnsi="Arial" w:cs="Arial"/>
          <w:color w:val="003366"/>
          <w:lang w:val="ro-RO"/>
        </w:rPr>
      </w:pPr>
    </w:p>
    <w:p w:rsidR="0015606F" w:rsidRPr="006F68D1" w:rsidRDefault="0015606F" w:rsidP="00DC009B">
      <w:pPr>
        <w:rPr>
          <w:rFonts w:ascii="Arial" w:hAnsi="Arial" w:cs="Arial"/>
          <w:color w:val="003366"/>
          <w:lang w:val="ro-RO"/>
        </w:rPr>
      </w:pPr>
    </w:p>
    <w:sectPr w:rsidR="0015606F" w:rsidRPr="006F68D1" w:rsidSect="0059686D">
      <w:footerReference w:type="default" r:id="rId10"/>
      <w:pgSz w:w="11906" w:h="16838"/>
      <w:pgMar w:top="709" w:right="851" w:bottom="360" w:left="1077" w:header="709" w:footer="300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A8C" w:rsidRDefault="00585A8C" w:rsidP="00064C98">
      <w:r>
        <w:separator/>
      </w:r>
    </w:p>
  </w:endnote>
  <w:endnote w:type="continuationSeparator" w:id="1">
    <w:p w:rsidR="00585A8C" w:rsidRDefault="00585A8C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D" w:rsidRDefault="007B28EE">
    <w:pPr>
      <w:pStyle w:val="ab"/>
      <w:jc w:val="right"/>
    </w:pPr>
    <w:fldSimple w:instr=" PAGE   \* MERGEFORMAT ">
      <w:r w:rsidR="00A76F10">
        <w:rPr>
          <w:noProof/>
        </w:rPr>
        <w:t>5</w:t>
      </w:r>
    </w:fldSimple>
  </w:p>
  <w:p w:rsidR="00D25D2D" w:rsidRDefault="00D25D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A8C" w:rsidRDefault="00585A8C" w:rsidP="00064C98">
      <w:r>
        <w:separator/>
      </w:r>
    </w:p>
  </w:footnote>
  <w:footnote w:type="continuationSeparator" w:id="1">
    <w:p w:rsidR="00585A8C" w:rsidRDefault="00585A8C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59394">
      <o:colormru v:ext="edit" colors="#3eb549"/>
      <o:colormenu v:ext="edit" fillcolor="#3eb549"/>
    </o:shapedefaults>
  </w:hdrShapeDefaults>
  <w:footnotePr>
    <w:footnote w:id="0"/>
    <w:footnote w:id="1"/>
  </w:footnotePr>
  <w:endnotePr>
    <w:endnote w:id="0"/>
    <w:endnote w:id="1"/>
  </w:endnotePr>
  <w:compat/>
  <w:rsids>
    <w:rsidRoot w:val="009A6DCB"/>
    <w:rsid w:val="00003ACE"/>
    <w:rsid w:val="00004D75"/>
    <w:rsid w:val="00005C37"/>
    <w:rsid w:val="000151FB"/>
    <w:rsid w:val="00015D5E"/>
    <w:rsid w:val="00015FBE"/>
    <w:rsid w:val="00021BDB"/>
    <w:rsid w:val="00025D2E"/>
    <w:rsid w:val="00026CA0"/>
    <w:rsid w:val="000273FB"/>
    <w:rsid w:val="00032764"/>
    <w:rsid w:val="0003419E"/>
    <w:rsid w:val="00034500"/>
    <w:rsid w:val="00037F32"/>
    <w:rsid w:val="000410F8"/>
    <w:rsid w:val="00041FB4"/>
    <w:rsid w:val="000575D3"/>
    <w:rsid w:val="00064C98"/>
    <w:rsid w:val="00066D0C"/>
    <w:rsid w:val="00066F8E"/>
    <w:rsid w:val="0006775A"/>
    <w:rsid w:val="00067E33"/>
    <w:rsid w:val="00073AD2"/>
    <w:rsid w:val="00074253"/>
    <w:rsid w:val="00076330"/>
    <w:rsid w:val="00083F12"/>
    <w:rsid w:val="000863BD"/>
    <w:rsid w:val="00092092"/>
    <w:rsid w:val="000942DC"/>
    <w:rsid w:val="00095ACA"/>
    <w:rsid w:val="000960E0"/>
    <w:rsid w:val="000973EC"/>
    <w:rsid w:val="000A15B9"/>
    <w:rsid w:val="000A633F"/>
    <w:rsid w:val="000A6C28"/>
    <w:rsid w:val="000B07AC"/>
    <w:rsid w:val="000B577F"/>
    <w:rsid w:val="000C2069"/>
    <w:rsid w:val="000D5C40"/>
    <w:rsid w:val="000E2883"/>
    <w:rsid w:val="000E5246"/>
    <w:rsid w:val="000F13B7"/>
    <w:rsid w:val="000F27A3"/>
    <w:rsid w:val="000F4858"/>
    <w:rsid w:val="000F4876"/>
    <w:rsid w:val="000F686D"/>
    <w:rsid w:val="0010168D"/>
    <w:rsid w:val="00104C14"/>
    <w:rsid w:val="00105319"/>
    <w:rsid w:val="0010579D"/>
    <w:rsid w:val="001060C2"/>
    <w:rsid w:val="00107D6D"/>
    <w:rsid w:val="00115EEA"/>
    <w:rsid w:val="00123AAB"/>
    <w:rsid w:val="001252B1"/>
    <w:rsid w:val="00127EFE"/>
    <w:rsid w:val="00133891"/>
    <w:rsid w:val="001344D1"/>
    <w:rsid w:val="00145179"/>
    <w:rsid w:val="001513C4"/>
    <w:rsid w:val="00151608"/>
    <w:rsid w:val="00152875"/>
    <w:rsid w:val="00153034"/>
    <w:rsid w:val="00154E9A"/>
    <w:rsid w:val="0015606F"/>
    <w:rsid w:val="00156A9E"/>
    <w:rsid w:val="00157410"/>
    <w:rsid w:val="00157EAF"/>
    <w:rsid w:val="001606B4"/>
    <w:rsid w:val="001616F7"/>
    <w:rsid w:val="00171F97"/>
    <w:rsid w:val="00175BAF"/>
    <w:rsid w:val="00183986"/>
    <w:rsid w:val="00185E84"/>
    <w:rsid w:val="00191182"/>
    <w:rsid w:val="001912DA"/>
    <w:rsid w:val="001952F8"/>
    <w:rsid w:val="001A6AD6"/>
    <w:rsid w:val="001B07F6"/>
    <w:rsid w:val="001B20C9"/>
    <w:rsid w:val="001B33D0"/>
    <w:rsid w:val="001B3CC2"/>
    <w:rsid w:val="001B5219"/>
    <w:rsid w:val="001B64F4"/>
    <w:rsid w:val="001C58A8"/>
    <w:rsid w:val="001C6675"/>
    <w:rsid w:val="001C7776"/>
    <w:rsid w:val="001D0BF5"/>
    <w:rsid w:val="001D62AF"/>
    <w:rsid w:val="001E37A3"/>
    <w:rsid w:val="001E71AB"/>
    <w:rsid w:val="001F058F"/>
    <w:rsid w:val="001F0A73"/>
    <w:rsid w:val="001F4AF7"/>
    <w:rsid w:val="00201EC4"/>
    <w:rsid w:val="00206DD0"/>
    <w:rsid w:val="0021061A"/>
    <w:rsid w:val="0021425A"/>
    <w:rsid w:val="00215969"/>
    <w:rsid w:val="00222BE0"/>
    <w:rsid w:val="00222CE1"/>
    <w:rsid w:val="00226FD4"/>
    <w:rsid w:val="002447F3"/>
    <w:rsid w:val="002505C2"/>
    <w:rsid w:val="0025433B"/>
    <w:rsid w:val="00256A64"/>
    <w:rsid w:val="002578B0"/>
    <w:rsid w:val="002622E6"/>
    <w:rsid w:val="002628A2"/>
    <w:rsid w:val="0026320C"/>
    <w:rsid w:val="00267A99"/>
    <w:rsid w:val="002725CC"/>
    <w:rsid w:val="00273B79"/>
    <w:rsid w:val="002777D2"/>
    <w:rsid w:val="0028151E"/>
    <w:rsid w:val="00281B43"/>
    <w:rsid w:val="00281D85"/>
    <w:rsid w:val="002A3A91"/>
    <w:rsid w:val="002C08CD"/>
    <w:rsid w:val="002C363C"/>
    <w:rsid w:val="002D09D5"/>
    <w:rsid w:val="002D4A6E"/>
    <w:rsid w:val="002E18B7"/>
    <w:rsid w:val="002E3B9F"/>
    <w:rsid w:val="002E40ED"/>
    <w:rsid w:val="002E5D36"/>
    <w:rsid w:val="002E719B"/>
    <w:rsid w:val="002F0124"/>
    <w:rsid w:val="002F58D7"/>
    <w:rsid w:val="002F6F72"/>
    <w:rsid w:val="002F781E"/>
    <w:rsid w:val="0030352F"/>
    <w:rsid w:val="003038B8"/>
    <w:rsid w:val="0031152A"/>
    <w:rsid w:val="003137EA"/>
    <w:rsid w:val="003146A4"/>
    <w:rsid w:val="0031501A"/>
    <w:rsid w:val="00325C9B"/>
    <w:rsid w:val="00341181"/>
    <w:rsid w:val="00341ADA"/>
    <w:rsid w:val="003636FD"/>
    <w:rsid w:val="00364AEF"/>
    <w:rsid w:val="00365B12"/>
    <w:rsid w:val="00365EAB"/>
    <w:rsid w:val="00370FEC"/>
    <w:rsid w:val="00372F5A"/>
    <w:rsid w:val="003746BD"/>
    <w:rsid w:val="00374868"/>
    <w:rsid w:val="00375403"/>
    <w:rsid w:val="00377EAB"/>
    <w:rsid w:val="00380852"/>
    <w:rsid w:val="0038490C"/>
    <w:rsid w:val="00391C2E"/>
    <w:rsid w:val="003940B4"/>
    <w:rsid w:val="0039647D"/>
    <w:rsid w:val="003A45E9"/>
    <w:rsid w:val="003A6792"/>
    <w:rsid w:val="003A6CE0"/>
    <w:rsid w:val="003B683A"/>
    <w:rsid w:val="003C00A2"/>
    <w:rsid w:val="003C1085"/>
    <w:rsid w:val="003C1906"/>
    <w:rsid w:val="003C5701"/>
    <w:rsid w:val="003C685B"/>
    <w:rsid w:val="003D522D"/>
    <w:rsid w:val="003D55D8"/>
    <w:rsid w:val="003D7CE1"/>
    <w:rsid w:val="003E0375"/>
    <w:rsid w:val="003E30FC"/>
    <w:rsid w:val="003E424B"/>
    <w:rsid w:val="003E54A2"/>
    <w:rsid w:val="003F189C"/>
    <w:rsid w:val="003F76AC"/>
    <w:rsid w:val="00400453"/>
    <w:rsid w:val="00402116"/>
    <w:rsid w:val="004041D9"/>
    <w:rsid w:val="00407112"/>
    <w:rsid w:val="0041059A"/>
    <w:rsid w:val="00427A95"/>
    <w:rsid w:val="00433560"/>
    <w:rsid w:val="004344BF"/>
    <w:rsid w:val="00436FD3"/>
    <w:rsid w:val="00447984"/>
    <w:rsid w:val="004557E7"/>
    <w:rsid w:val="004562DC"/>
    <w:rsid w:val="00456FBB"/>
    <w:rsid w:val="00466492"/>
    <w:rsid w:val="004666CA"/>
    <w:rsid w:val="004756AC"/>
    <w:rsid w:val="00480A42"/>
    <w:rsid w:val="00484C76"/>
    <w:rsid w:val="00484ECD"/>
    <w:rsid w:val="00484F97"/>
    <w:rsid w:val="00486E57"/>
    <w:rsid w:val="00497150"/>
    <w:rsid w:val="004A68CB"/>
    <w:rsid w:val="004B593A"/>
    <w:rsid w:val="004C6FC8"/>
    <w:rsid w:val="004C7033"/>
    <w:rsid w:val="004D34FA"/>
    <w:rsid w:val="004E7645"/>
    <w:rsid w:val="004F2716"/>
    <w:rsid w:val="004F3F4A"/>
    <w:rsid w:val="004F5A93"/>
    <w:rsid w:val="004F67C5"/>
    <w:rsid w:val="004F75D5"/>
    <w:rsid w:val="005031E5"/>
    <w:rsid w:val="00503F7F"/>
    <w:rsid w:val="005050C8"/>
    <w:rsid w:val="00506538"/>
    <w:rsid w:val="00510179"/>
    <w:rsid w:val="00515E62"/>
    <w:rsid w:val="00521351"/>
    <w:rsid w:val="00524F3A"/>
    <w:rsid w:val="00526A49"/>
    <w:rsid w:val="00527984"/>
    <w:rsid w:val="00536591"/>
    <w:rsid w:val="005402FF"/>
    <w:rsid w:val="00540444"/>
    <w:rsid w:val="00544675"/>
    <w:rsid w:val="00550617"/>
    <w:rsid w:val="00555B67"/>
    <w:rsid w:val="00560BEF"/>
    <w:rsid w:val="00562AAC"/>
    <w:rsid w:val="005719F8"/>
    <w:rsid w:val="00571EE1"/>
    <w:rsid w:val="005723CC"/>
    <w:rsid w:val="005809A7"/>
    <w:rsid w:val="005809FE"/>
    <w:rsid w:val="00585A8C"/>
    <w:rsid w:val="00593C72"/>
    <w:rsid w:val="0059686D"/>
    <w:rsid w:val="00596F85"/>
    <w:rsid w:val="00597418"/>
    <w:rsid w:val="005A17AF"/>
    <w:rsid w:val="005A1E8A"/>
    <w:rsid w:val="005A2894"/>
    <w:rsid w:val="005A713D"/>
    <w:rsid w:val="005B0699"/>
    <w:rsid w:val="005B152C"/>
    <w:rsid w:val="005B4A90"/>
    <w:rsid w:val="005B5E42"/>
    <w:rsid w:val="005C3D5A"/>
    <w:rsid w:val="005C7528"/>
    <w:rsid w:val="005D1C84"/>
    <w:rsid w:val="005D35F2"/>
    <w:rsid w:val="005D5B81"/>
    <w:rsid w:val="005D66DF"/>
    <w:rsid w:val="005D7BC1"/>
    <w:rsid w:val="005E078D"/>
    <w:rsid w:val="005E0CAB"/>
    <w:rsid w:val="005E3DA8"/>
    <w:rsid w:val="005E68D9"/>
    <w:rsid w:val="005F36EB"/>
    <w:rsid w:val="005F3F25"/>
    <w:rsid w:val="005F6811"/>
    <w:rsid w:val="005F72E1"/>
    <w:rsid w:val="0060042D"/>
    <w:rsid w:val="00600BA5"/>
    <w:rsid w:val="006020B5"/>
    <w:rsid w:val="006050C1"/>
    <w:rsid w:val="006249B7"/>
    <w:rsid w:val="006273CF"/>
    <w:rsid w:val="00627C37"/>
    <w:rsid w:val="00630389"/>
    <w:rsid w:val="00634717"/>
    <w:rsid w:val="0063565F"/>
    <w:rsid w:val="00636584"/>
    <w:rsid w:val="006373C7"/>
    <w:rsid w:val="006406C4"/>
    <w:rsid w:val="00640D79"/>
    <w:rsid w:val="00646941"/>
    <w:rsid w:val="00660637"/>
    <w:rsid w:val="00663B7B"/>
    <w:rsid w:val="00664848"/>
    <w:rsid w:val="00664A23"/>
    <w:rsid w:val="0067471B"/>
    <w:rsid w:val="00676280"/>
    <w:rsid w:val="00680C27"/>
    <w:rsid w:val="00681E91"/>
    <w:rsid w:val="00682B7B"/>
    <w:rsid w:val="00692EB1"/>
    <w:rsid w:val="00693F03"/>
    <w:rsid w:val="00695C8D"/>
    <w:rsid w:val="006966A7"/>
    <w:rsid w:val="006A0743"/>
    <w:rsid w:val="006A2814"/>
    <w:rsid w:val="006A3AAA"/>
    <w:rsid w:val="006B0682"/>
    <w:rsid w:val="006B2625"/>
    <w:rsid w:val="006B4F89"/>
    <w:rsid w:val="006B52F8"/>
    <w:rsid w:val="006B6C5E"/>
    <w:rsid w:val="006B6D60"/>
    <w:rsid w:val="006C34BB"/>
    <w:rsid w:val="006C3C60"/>
    <w:rsid w:val="006D3336"/>
    <w:rsid w:val="006D692E"/>
    <w:rsid w:val="006D6D37"/>
    <w:rsid w:val="006E0301"/>
    <w:rsid w:val="006E47E5"/>
    <w:rsid w:val="006E7B4C"/>
    <w:rsid w:val="006F2BCF"/>
    <w:rsid w:val="006F59B2"/>
    <w:rsid w:val="006F68D1"/>
    <w:rsid w:val="00700A77"/>
    <w:rsid w:val="007024F5"/>
    <w:rsid w:val="00703CE9"/>
    <w:rsid w:val="007075F6"/>
    <w:rsid w:val="0071053F"/>
    <w:rsid w:val="0071177B"/>
    <w:rsid w:val="00714140"/>
    <w:rsid w:val="00721DFA"/>
    <w:rsid w:val="007241A3"/>
    <w:rsid w:val="007253EA"/>
    <w:rsid w:val="0073013F"/>
    <w:rsid w:val="00730479"/>
    <w:rsid w:val="00734330"/>
    <w:rsid w:val="00747C3D"/>
    <w:rsid w:val="00753224"/>
    <w:rsid w:val="007576FF"/>
    <w:rsid w:val="007718B7"/>
    <w:rsid w:val="00773A0C"/>
    <w:rsid w:val="007755B8"/>
    <w:rsid w:val="0077751B"/>
    <w:rsid w:val="007A07DD"/>
    <w:rsid w:val="007A1549"/>
    <w:rsid w:val="007A3BEE"/>
    <w:rsid w:val="007A6595"/>
    <w:rsid w:val="007B28EE"/>
    <w:rsid w:val="007B2A6B"/>
    <w:rsid w:val="007B3D41"/>
    <w:rsid w:val="007B6200"/>
    <w:rsid w:val="007C0B39"/>
    <w:rsid w:val="007C37CC"/>
    <w:rsid w:val="007C3CCC"/>
    <w:rsid w:val="007C7B05"/>
    <w:rsid w:val="007C7DB8"/>
    <w:rsid w:val="007D08D3"/>
    <w:rsid w:val="007D1D2D"/>
    <w:rsid w:val="007D6B41"/>
    <w:rsid w:val="007E180D"/>
    <w:rsid w:val="007F68E8"/>
    <w:rsid w:val="007F6AA4"/>
    <w:rsid w:val="008009F4"/>
    <w:rsid w:val="00803DAC"/>
    <w:rsid w:val="00806EF9"/>
    <w:rsid w:val="008105AC"/>
    <w:rsid w:val="0081110C"/>
    <w:rsid w:val="008140BB"/>
    <w:rsid w:val="00816CDD"/>
    <w:rsid w:val="00817A87"/>
    <w:rsid w:val="00820F8B"/>
    <w:rsid w:val="00844CEC"/>
    <w:rsid w:val="008451B5"/>
    <w:rsid w:val="0084591A"/>
    <w:rsid w:val="00847137"/>
    <w:rsid w:val="008506CC"/>
    <w:rsid w:val="00853CE6"/>
    <w:rsid w:val="008567A6"/>
    <w:rsid w:val="00856BA0"/>
    <w:rsid w:val="008674F8"/>
    <w:rsid w:val="00867B68"/>
    <w:rsid w:val="008710F7"/>
    <w:rsid w:val="008725CF"/>
    <w:rsid w:val="008816EE"/>
    <w:rsid w:val="008841D5"/>
    <w:rsid w:val="00890C53"/>
    <w:rsid w:val="00893EF5"/>
    <w:rsid w:val="00894D02"/>
    <w:rsid w:val="0089729A"/>
    <w:rsid w:val="008A1CB2"/>
    <w:rsid w:val="008A3653"/>
    <w:rsid w:val="008A682E"/>
    <w:rsid w:val="008B08D7"/>
    <w:rsid w:val="008B333C"/>
    <w:rsid w:val="008B5A40"/>
    <w:rsid w:val="008B6280"/>
    <w:rsid w:val="008B6F30"/>
    <w:rsid w:val="008C2CCC"/>
    <w:rsid w:val="008C33CF"/>
    <w:rsid w:val="008C4FD4"/>
    <w:rsid w:val="008D1FD1"/>
    <w:rsid w:val="008D6CA1"/>
    <w:rsid w:val="008E2F94"/>
    <w:rsid w:val="008E32F8"/>
    <w:rsid w:val="008E4608"/>
    <w:rsid w:val="008E59FF"/>
    <w:rsid w:val="008F259F"/>
    <w:rsid w:val="008F3B3C"/>
    <w:rsid w:val="008F4CA9"/>
    <w:rsid w:val="008F5244"/>
    <w:rsid w:val="008F6887"/>
    <w:rsid w:val="008F7473"/>
    <w:rsid w:val="00900BA0"/>
    <w:rsid w:val="0090346C"/>
    <w:rsid w:val="00904394"/>
    <w:rsid w:val="0090707C"/>
    <w:rsid w:val="009073F8"/>
    <w:rsid w:val="00910114"/>
    <w:rsid w:val="00911450"/>
    <w:rsid w:val="00914AE1"/>
    <w:rsid w:val="009163CB"/>
    <w:rsid w:val="00916BF6"/>
    <w:rsid w:val="00922FD0"/>
    <w:rsid w:val="00926ADB"/>
    <w:rsid w:val="0094192C"/>
    <w:rsid w:val="0094645F"/>
    <w:rsid w:val="00955A25"/>
    <w:rsid w:val="00955FCF"/>
    <w:rsid w:val="009613B0"/>
    <w:rsid w:val="0096250E"/>
    <w:rsid w:val="009645CD"/>
    <w:rsid w:val="009708BF"/>
    <w:rsid w:val="00972750"/>
    <w:rsid w:val="00973398"/>
    <w:rsid w:val="00977229"/>
    <w:rsid w:val="00982AF1"/>
    <w:rsid w:val="00984D77"/>
    <w:rsid w:val="00987BD8"/>
    <w:rsid w:val="00992926"/>
    <w:rsid w:val="00994780"/>
    <w:rsid w:val="00994A6E"/>
    <w:rsid w:val="00994D63"/>
    <w:rsid w:val="009A6DCB"/>
    <w:rsid w:val="009A6E93"/>
    <w:rsid w:val="009B3850"/>
    <w:rsid w:val="009B4A72"/>
    <w:rsid w:val="009B5DCA"/>
    <w:rsid w:val="009C02BF"/>
    <w:rsid w:val="009C59FB"/>
    <w:rsid w:val="009C5ED0"/>
    <w:rsid w:val="009D17E6"/>
    <w:rsid w:val="009D7935"/>
    <w:rsid w:val="009E1741"/>
    <w:rsid w:val="009E5196"/>
    <w:rsid w:val="009E5A2A"/>
    <w:rsid w:val="009F10CB"/>
    <w:rsid w:val="009F5355"/>
    <w:rsid w:val="009F7C06"/>
    <w:rsid w:val="00A00C4A"/>
    <w:rsid w:val="00A05C14"/>
    <w:rsid w:val="00A10F9D"/>
    <w:rsid w:val="00A1452D"/>
    <w:rsid w:val="00A22778"/>
    <w:rsid w:val="00A23341"/>
    <w:rsid w:val="00A34053"/>
    <w:rsid w:val="00A34105"/>
    <w:rsid w:val="00A41A1B"/>
    <w:rsid w:val="00A46BFD"/>
    <w:rsid w:val="00A5049D"/>
    <w:rsid w:val="00A52B97"/>
    <w:rsid w:val="00A54406"/>
    <w:rsid w:val="00A56E08"/>
    <w:rsid w:val="00A573B8"/>
    <w:rsid w:val="00A57D6B"/>
    <w:rsid w:val="00A65332"/>
    <w:rsid w:val="00A722FB"/>
    <w:rsid w:val="00A72993"/>
    <w:rsid w:val="00A72A9B"/>
    <w:rsid w:val="00A740D4"/>
    <w:rsid w:val="00A762BC"/>
    <w:rsid w:val="00A76F10"/>
    <w:rsid w:val="00A77F2F"/>
    <w:rsid w:val="00A851CD"/>
    <w:rsid w:val="00A85BB8"/>
    <w:rsid w:val="00A86EA5"/>
    <w:rsid w:val="00A8715F"/>
    <w:rsid w:val="00A94D0D"/>
    <w:rsid w:val="00A94DBE"/>
    <w:rsid w:val="00AA0C61"/>
    <w:rsid w:val="00AA2574"/>
    <w:rsid w:val="00AA33B0"/>
    <w:rsid w:val="00AB3283"/>
    <w:rsid w:val="00AB4612"/>
    <w:rsid w:val="00AB72CA"/>
    <w:rsid w:val="00AC1F01"/>
    <w:rsid w:val="00AC571D"/>
    <w:rsid w:val="00AD1D08"/>
    <w:rsid w:val="00AD264C"/>
    <w:rsid w:val="00AD289E"/>
    <w:rsid w:val="00AD3FD6"/>
    <w:rsid w:val="00AD4FAA"/>
    <w:rsid w:val="00AD50A1"/>
    <w:rsid w:val="00AD7100"/>
    <w:rsid w:val="00AE14D4"/>
    <w:rsid w:val="00AE1A56"/>
    <w:rsid w:val="00AF4B39"/>
    <w:rsid w:val="00AF524A"/>
    <w:rsid w:val="00AF6A48"/>
    <w:rsid w:val="00B1081F"/>
    <w:rsid w:val="00B14385"/>
    <w:rsid w:val="00B24363"/>
    <w:rsid w:val="00B25743"/>
    <w:rsid w:val="00B26E53"/>
    <w:rsid w:val="00B31B23"/>
    <w:rsid w:val="00B43217"/>
    <w:rsid w:val="00B466A9"/>
    <w:rsid w:val="00B47B67"/>
    <w:rsid w:val="00B47E0E"/>
    <w:rsid w:val="00B52C72"/>
    <w:rsid w:val="00B540A8"/>
    <w:rsid w:val="00B62B34"/>
    <w:rsid w:val="00B72510"/>
    <w:rsid w:val="00B74281"/>
    <w:rsid w:val="00B754A7"/>
    <w:rsid w:val="00B759FF"/>
    <w:rsid w:val="00B77337"/>
    <w:rsid w:val="00B831CF"/>
    <w:rsid w:val="00B90148"/>
    <w:rsid w:val="00B96C3A"/>
    <w:rsid w:val="00B97F72"/>
    <w:rsid w:val="00BA29BF"/>
    <w:rsid w:val="00BA42E3"/>
    <w:rsid w:val="00BA658B"/>
    <w:rsid w:val="00BB0C98"/>
    <w:rsid w:val="00BB7798"/>
    <w:rsid w:val="00BC1B24"/>
    <w:rsid w:val="00BC2834"/>
    <w:rsid w:val="00BD0FE2"/>
    <w:rsid w:val="00BD1E66"/>
    <w:rsid w:val="00BD6209"/>
    <w:rsid w:val="00BE12E6"/>
    <w:rsid w:val="00BE35AD"/>
    <w:rsid w:val="00BE5FE6"/>
    <w:rsid w:val="00BE64DD"/>
    <w:rsid w:val="00BF1116"/>
    <w:rsid w:val="00BF3F35"/>
    <w:rsid w:val="00BF49AB"/>
    <w:rsid w:val="00BF5D87"/>
    <w:rsid w:val="00C014CA"/>
    <w:rsid w:val="00C017A4"/>
    <w:rsid w:val="00C040AB"/>
    <w:rsid w:val="00C0567E"/>
    <w:rsid w:val="00C14332"/>
    <w:rsid w:val="00C17308"/>
    <w:rsid w:val="00C178B5"/>
    <w:rsid w:val="00C246C0"/>
    <w:rsid w:val="00C25533"/>
    <w:rsid w:val="00C2560E"/>
    <w:rsid w:val="00C30A70"/>
    <w:rsid w:val="00C345FB"/>
    <w:rsid w:val="00C40910"/>
    <w:rsid w:val="00C421C6"/>
    <w:rsid w:val="00C448BB"/>
    <w:rsid w:val="00C54137"/>
    <w:rsid w:val="00C550E2"/>
    <w:rsid w:val="00C57253"/>
    <w:rsid w:val="00C576D0"/>
    <w:rsid w:val="00C61489"/>
    <w:rsid w:val="00C659AC"/>
    <w:rsid w:val="00C70471"/>
    <w:rsid w:val="00C70982"/>
    <w:rsid w:val="00C7133D"/>
    <w:rsid w:val="00C731BC"/>
    <w:rsid w:val="00C733F5"/>
    <w:rsid w:val="00C802F7"/>
    <w:rsid w:val="00C85348"/>
    <w:rsid w:val="00C8681F"/>
    <w:rsid w:val="00C872DE"/>
    <w:rsid w:val="00C90AC5"/>
    <w:rsid w:val="00C91275"/>
    <w:rsid w:val="00C96CB0"/>
    <w:rsid w:val="00CA52CA"/>
    <w:rsid w:val="00CA5576"/>
    <w:rsid w:val="00CA705C"/>
    <w:rsid w:val="00CB05C9"/>
    <w:rsid w:val="00CB1E86"/>
    <w:rsid w:val="00CB5488"/>
    <w:rsid w:val="00CB58D1"/>
    <w:rsid w:val="00CB72CC"/>
    <w:rsid w:val="00CC0ED6"/>
    <w:rsid w:val="00CC4739"/>
    <w:rsid w:val="00CC58A9"/>
    <w:rsid w:val="00CC6031"/>
    <w:rsid w:val="00CD3286"/>
    <w:rsid w:val="00CD548F"/>
    <w:rsid w:val="00CD7E94"/>
    <w:rsid w:val="00CE2022"/>
    <w:rsid w:val="00CF41E6"/>
    <w:rsid w:val="00CF62F6"/>
    <w:rsid w:val="00CF6B3E"/>
    <w:rsid w:val="00CF7265"/>
    <w:rsid w:val="00D028FA"/>
    <w:rsid w:val="00D06186"/>
    <w:rsid w:val="00D152F1"/>
    <w:rsid w:val="00D178CE"/>
    <w:rsid w:val="00D22732"/>
    <w:rsid w:val="00D25D2D"/>
    <w:rsid w:val="00D335EB"/>
    <w:rsid w:val="00D34C9D"/>
    <w:rsid w:val="00D35858"/>
    <w:rsid w:val="00D35E21"/>
    <w:rsid w:val="00D40FBF"/>
    <w:rsid w:val="00D41749"/>
    <w:rsid w:val="00D51175"/>
    <w:rsid w:val="00D51CD7"/>
    <w:rsid w:val="00D568BD"/>
    <w:rsid w:val="00D6718A"/>
    <w:rsid w:val="00D6786C"/>
    <w:rsid w:val="00D72BB7"/>
    <w:rsid w:val="00D74861"/>
    <w:rsid w:val="00D775E0"/>
    <w:rsid w:val="00D77AAF"/>
    <w:rsid w:val="00D8421A"/>
    <w:rsid w:val="00D90504"/>
    <w:rsid w:val="00D911E3"/>
    <w:rsid w:val="00D95135"/>
    <w:rsid w:val="00D9764A"/>
    <w:rsid w:val="00D979EF"/>
    <w:rsid w:val="00DA21DB"/>
    <w:rsid w:val="00DA4A0E"/>
    <w:rsid w:val="00DA7D25"/>
    <w:rsid w:val="00DB4687"/>
    <w:rsid w:val="00DC009B"/>
    <w:rsid w:val="00DC18EA"/>
    <w:rsid w:val="00DC2400"/>
    <w:rsid w:val="00DC34D7"/>
    <w:rsid w:val="00DC47D0"/>
    <w:rsid w:val="00DC48D4"/>
    <w:rsid w:val="00DC6485"/>
    <w:rsid w:val="00DD1B18"/>
    <w:rsid w:val="00DD2581"/>
    <w:rsid w:val="00DD36F0"/>
    <w:rsid w:val="00DE5286"/>
    <w:rsid w:val="00DE5DBE"/>
    <w:rsid w:val="00DF09E2"/>
    <w:rsid w:val="00DF2EB0"/>
    <w:rsid w:val="00DF4289"/>
    <w:rsid w:val="00DF6333"/>
    <w:rsid w:val="00E02792"/>
    <w:rsid w:val="00E04656"/>
    <w:rsid w:val="00E04699"/>
    <w:rsid w:val="00E04C1F"/>
    <w:rsid w:val="00E06812"/>
    <w:rsid w:val="00E06DE8"/>
    <w:rsid w:val="00E1013F"/>
    <w:rsid w:val="00E101C0"/>
    <w:rsid w:val="00E1034C"/>
    <w:rsid w:val="00E14633"/>
    <w:rsid w:val="00E1510D"/>
    <w:rsid w:val="00E244DF"/>
    <w:rsid w:val="00E35CEF"/>
    <w:rsid w:val="00E36C98"/>
    <w:rsid w:val="00E3721F"/>
    <w:rsid w:val="00E373D7"/>
    <w:rsid w:val="00E377F2"/>
    <w:rsid w:val="00E44F68"/>
    <w:rsid w:val="00E5276F"/>
    <w:rsid w:val="00E55EBB"/>
    <w:rsid w:val="00E571F8"/>
    <w:rsid w:val="00E57D57"/>
    <w:rsid w:val="00E64EFC"/>
    <w:rsid w:val="00E65673"/>
    <w:rsid w:val="00E665A7"/>
    <w:rsid w:val="00E77E88"/>
    <w:rsid w:val="00E81643"/>
    <w:rsid w:val="00E83157"/>
    <w:rsid w:val="00E92B8A"/>
    <w:rsid w:val="00E96B91"/>
    <w:rsid w:val="00EA0596"/>
    <w:rsid w:val="00EA63D0"/>
    <w:rsid w:val="00EA7D98"/>
    <w:rsid w:val="00EB7221"/>
    <w:rsid w:val="00EC45E5"/>
    <w:rsid w:val="00ED604C"/>
    <w:rsid w:val="00EE32BD"/>
    <w:rsid w:val="00EE4882"/>
    <w:rsid w:val="00EE5AEA"/>
    <w:rsid w:val="00F00050"/>
    <w:rsid w:val="00F034C6"/>
    <w:rsid w:val="00F03631"/>
    <w:rsid w:val="00F102AA"/>
    <w:rsid w:val="00F168D4"/>
    <w:rsid w:val="00F20815"/>
    <w:rsid w:val="00F22DF0"/>
    <w:rsid w:val="00F24C36"/>
    <w:rsid w:val="00F2660A"/>
    <w:rsid w:val="00F27977"/>
    <w:rsid w:val="00F3703C"/>
    <w:rsid w:val="00F475A4"/>
    <w:rsid w:val="00F51E05"/>
    <w:rsid w:val="00F60DD1"/>
    <w:rsid w:val="00F616DD"/>
    <w:rsid w:val="00F74F0C"/>
    <w:rsid w:val="00F77F03"/>
    <w:rsid w:val="00F91CC4"/>
    <w:rsid w:val="00F92D99"/>
    <w:rsid w:val="00F932C1"/>
    <w:rsid w:val="00F94253"/>
    <w:rsid w:val="00FA00E4"/>
    <w:rsid w:val="00FA4CFD"/>
    <w:rsid w:val="00FA4F90"/>
    <w:rsid w:val="00FA5F0C"/>
    <w:rsid w:val="00FB2093"/>
    <w:rsid w:val="00FB2D2C"/>
    <w:rsid w:val="00FB3EB0"/>
    <w:rsid w:val="00FB531F"/>
    <w:rsid w:val="00FB7FCE"/>
    <w:rsid w:val="00FC4869"/>
    <w:rsid w:val="00FC5B17"/>
    <w:rsid w:val="00FC7671"/>
    <w:rsid w:val="00FC79D7"/>
    <w:rsid w:val="00FD11EC"/>
    <w:rsid w:val="00FE0770"/>
    <w:rsid w:val="00FE11F8"/>
    <w:rsid w:val="00FE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af">
    <w:name w:val="Table Grid"/>
    <w:basedOn w:val="a1"/>
    <w:uiPriority w:val="59"/>
    <w:rsid w:val="00F51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ngajat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2BB2-3631-42E0-AA0B-D38B7DCD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4723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Customer</dc:creator>
  <cp:keywords/>
  <cp:lastModifiedBy>ana.calmis</cp:lastModifiedBy>
  <cp:revision>184</cp:revision>
  <cp:lastPrinted>2013-06-10T06:33:00Z</cp:lastPrinted>
  <dcterms:created xsi:type="dcterms:W3CDTF">2013-05-08T05:36:00Z</dcterms:created>
  <dcterms:modified xsi:type="dcterms:W3CDTF">2013-07-23T08:50:00Z</dcterms:modified>
</cp:coreProperties>
</file>